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6296"/>
        <w:gridCol w:w="2782"/>
      </w:tblGrid>
      <w:tr w:rsidR="00555704" w14:paraId="2CC6DD27" w14:textId="77777777" w:rsidTr="002E0FA3">
        <w:tc>
          <w:tcPr>
            <w:tcW w:w="2928" w:type="dxa"/>
          </w:tcPr>
          <w:p w14:paraId="33BEAD4E" w14:textId="77777777" w:rsidR="00555704" w:rsidRDefault="00DC12AB" w:rsidP="005557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0B6307" w14:textId="3FDFFC4C" w:rsidR="00555704" w:rsidRPr="00555704" w:rsidRDefault="00F5248A" w:rsidP="00555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9E0AD37" wp14:editId="0D9FA094">
                  <wp:extent cx="600075" cy="60007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</w:tcPr>
          <w:p w14:paraId="10E2C748" w14:textId="77777777" w:rsidR="00555704" w:rsidRPr="004974F8" w:rsidRDefault="00555704" w:rsidP="00555704">
            <w:pPr>
              <w:widowControl w:val="0"/>
              <w:autoSpaceDE w:val="0"/>
              <w:autoSpaceDN w:val="0"/>
              <w:adjustRightInd w:val="0"/>
              <w:spacing w:after="267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4"/>
              </w:rPr>
              <w:br/>
              <w:t>CAMPING DU THEATRE ROMAIN  * * * *</w:t>
            </w:r>
          </w:p>
          <w:p w14:paraId="6703D06C" w14:textId="77777777" w:rsidR="00555704" w:rsidRDefault="00555704" w:rsidP="00555704">
            <w:pPr>
              <w:widowControl w:val="0"/>
              <w:autoSpaceDE w:val="0"/>
              <w:autoSpaceDN w:val="0"/>
              <w:adjustRightInd w:val="0"/>
              <w:spacing w:after="31" w:line="199" w:lineRule="exact"/>
              <w:ind w:left="6080"/>
              <w:rPr>
                <w:rFonts w:ascii="Times New Roman" w:hAnsi="Times New Roman"/>
                <w:b/>
                <w:bCs/>
                <w:color w:val="000000"/>
                <w:w w:val="101"/>
                <w:sz w:val="20"/>
                <w:szCs w:val="20"/>
              </w:rPr>
            </w:pPr>
          </w:p>
          <w:p w14:paraId="185FB314" w14:textId="77777777" w:rsidR="00555704" w:rsidRDefault="00555704" w:rsidP="00555704">
            <w:pPr>
              <w:widowControl w:val="0"/>
              <w:autoSpaceDE w:val="0"/>
              <w:autoSpaceDN w:val="0"/>
              <w:adjustRightInd w:val="0"/>
              <w:spacing w:after="37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205 Chemin du Brusquet - Quartier des Arts</w:t>
            </w:r>
          </w:p>
          <w:p w14:paraId="2A65B2B3" w14:textId="77777777" w:rsidR="00555704" w:rsidRDefault="00555704" w:rsidP="00555704">
            <w:pPr>
              <w:widowControl w:val="0"/>
              <w:autoSpaceDE w:val="0"/>
              <w:autoSpaceDN w:val="0"/>
              <w:adjustRightInd w:val="0"/>
              <w:spacing w:after="35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F  -  84110  VAISON LA ROMAINE</w:t>
            </w:r>
          </w:p>
          <w:p w14:paraId="1A854BDB" w14:textId="77777777" w:rsidR="00555704" w:rsidRDefault="00555704" w:rsidP="00555704">
            <w:pPr>
              <w:framePr w:wrap="none" w:vAnchor="page" w:hAnchor="page" w:x="1953" w:y="2045"/>
              <w:widowControl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6BBC756" w14:textId="77777777" w:rsidR="00AF3EC7" w:rsidRDefault="00AF3EC7" w:rsidP="00AF3EC7">
            <w:pPr>
              <w:widowControl w:val="0"/>
              <w:tabs>
                <w:tab w:val="center" w:pos="5950"/>
                <w:tab w:val="left" w:pos="10395"/>
              </w:tabs>
              <w:autoSpaceDE w:val="0"/>
              <w:autoSpaceDN w:val="0"/>
              <w:adjustRightInd w:val="0"/>
              <w:spacing w:after="93" w:line="199" w:lineRule="exact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</w:p>
          <w:p w14:paraId="6CDAD940" w14:textId="77777777" w:rsidR="00AF3EC7" w:rsidRDefault="00AF3EC7" w:rsidP="00AF3EC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CD5022" w14:textId="77777777" w:rsidR="00AF3EC7" w:rsidRDefault="00AF3EC7" w:rsidP="00AF3EC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87E0C6" w14:textId="4628D215" w:rsidR="00555704" w:rsidRPr="00AF3EC7" w:rsidRDefault="00F5248A" w:rsidP="00AF3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B61CD88" wp14:editId="75B54519">
                  <wp:extent cx="542925" cy="48577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704" w14:paraId="2A388BEF" w14:textId="77777777" w:rsidTr="002E0FA3">
        <w:tc>
          <w:tcPr>
            <w:tcW w:w="2928" w:type="dxa"/>
          </w:tcPr>
          <w:p w14:paraId="641EF71C" w14:textId="77777777" w:rsidR="00AF3EC7" w:rsidRDefault="00AF3EC7" w:rsidP="00AF3EC7">
            <w:pPr>
              <w:widowControl w:val="0"/>
              <w:tabs>
                <w:tab w:val="center" w:pos="5950"/>
                <w:tab w:val="left" w:pos="10395"/>
              </w:tabs>
              <w:autoSpaceDE w:val="0"/>
              <w:autoSpaceDN w:val="0"/>
              <w:adjustRightInd w:val="0"/>
              <w:spacing w:after="93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</w:p>
          <w:p w14:paraId="12FAD420" w14:textId="77777777" w:rsidR="00AF3EC7" w:rsidRDefault="00AF3EC7" w:rsidP="00AF3EC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A89921" w14:textId="77777777" w:rsidR="00555704" w:rsidRPr="00AF3EC7" w:rsidRDefault="00555704" w:rsidP="00AF3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4E076818" w14:textId="2866D6CD" w:rsidR="00555704" w:rsidRDefault="00555704" w:rsidP="00555704">
            <w:pPr>
              <w:widowControl w:val="0"/>
              <w:autoSpaceDE w:val="0"/>
              <w:autoSpaceDN w:val="0"/>
              <w:adjustRightInd w:val="0"/>
              <w:spacing w:after="185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E-mail:  info@camping-theatre.com</w:t>
            </w:r>
            <w:r w:rsidR="00F524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21696E0" wp14:editId="405F7060">
                      <wp:simplePos x="0" y="0"/>
                      <wp:positionH relativeFrom="page">
                        <wp:posOffset>6269990</wp:posOffset>
                      </wp:positionH>
                      <wp:positionV relativeFrom="page">
                        <wp:posOffset>723900</wp:posOffset>
                      </wp:positionV>
                      <wp:extent cx="908050" cy="1017905"/>
                      <wp:effectExtent l="0" t="0" r="0" b="0"/>
                      <wp:wrapNone/>
                      <wp:docPr id="165167806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0" cy="1017905"/>
                              </a:xfrm>
                              <a:custGeom>
                                <a:avLst/>
                                <a:gdLst>
                                  <a:gd name="T0" fmla="*/ 0 w 1430"/>
                                  <a:gd name="T1" fmla="*/ 1603 h 1603"/>
                                  <a:gd name="T2" fmla="*/ 1430 w 1430"/>
                                  <a:gd name="T3" fmla="*/ 1603 h 1603"/>
                                  <a:gd name="T4" fmla="*/ 1430 w 1430"/>
                                  <a:gd name="T5" fmla="*/ 0 h 1603"/>
                                  <a:gd name="T6" fmla="*/ 0 w 1430"/>
                                  <a:gd name="T7" fmla="*/ 0 h 1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30" h="1603">
                                    <a:moveTo>
                                      <a:pt x="0" y="1603"/>
                                    </a:moveTo>
                                    <a:lnTo>
                                      <a:pt x="1430" y="1603"/>
                                    </a:lnTo>
                                    <a:lnTo>
                                      <a:pt x="143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9AC0A" id="Freeform 2" o:spid="_x0000_s1026" style="position:absolute;margin-left:493.7pt;margin-top:57pt;width:71.5pt;height:80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0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" path="m,1603r1430,l1430,,,,,1603xe" stroked="f">
                      <v:path arrowok="t" o:connecttype="custom" o:connectlocs="0,1017905;908050,1017905;908050,0;0,0" o:connectangles="0,0,0,0"/>
                      <w10:wrap anchorx="page" anchory="page"/>
                    </v:shape>
                  </w:pict>
                </mc:Fallback>
              </mc:AlternateContent>
            </w:r>
          </w:p>
          <w:p w14:paraId="0D314A25" w14:textId="77777777" w:rsidR="00555704" w:rsidRDefault="00555704" w:rsidP="00555704">
            <w:pPr>
              <w:widowControl w:val="0"/>
              <w:autoSpaceDE w:val="0"/>
              <w:autoSpaceDN w:val="0"/>
              <w:adjustRightInd w:val="0"/>
              <w:spacing w:after="35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Site Internet http: //www.camping-theatre.com</w:t>
            </w:r>
          </w:p>
          <w:p w14:paraId="36F636B9" w14:textId="77777777" w:rsidR="00555704" w:rsidRDefault="00555704" w:rsidP="00555704">
            <w:pPr>
              <w:widowControl w:val="0"/>
              <w:autoSpaceDE w:val="0"/>
              <w:autoSpaceDN w:val="0"/>
              <w:adjustRightInd w:val="0"/>
              <w:spacing w:after="37" w:line="199" w:lineRule="exact"/>
              <w:ind w:left="6080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 xml:space="preserve"> </w:t>
            </w:r>
          </w:p>
          <w:p w14:paraId="1E9E2369" w14:textId="77777777" w:rsidR="00555704" w:rsidRDefault="00555704" w:rsidP="00555704">
            <w:pPr>
              <w:widowControl w:val="0"/>
              <w:autoSpaceDE w:val="0"/>
              <w:autoSpaceDN w:val="0"/>
              <w:adjustRightInd w:val="0"/>
              <w:spacing w:after="37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Tél. +33 (0)4 90 28 78 66  -  Fax +33 (0)4 90 28 78 76</w:t>
            </w:r>
          </w:p>
          <w:p w14:paraId="33C14292" w14:textId="27910511" w:rsidR="00555704" w:rsidRDefault="00555704" w:rsidP="003F19F0">
            <w:pPr>
              <w:widowControl w:val="0"/>
              <w:tabs>
                <w:tab w:val="center" w:pos="5950"/>
                <w:tab w:val="left" w:pos="10395"/>
              </w:tabs>
              <w:autoSpaceDE w:val="0"/>
              <w:autoSpaceDN w:val="0"/>
              <w:adjustRightInd w:val="0"/>
              <w:spacing w:after="93" w:line="199" w:lineRule="exact"/>
              <w:jc w:val="center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Ouvert du 15/03 au</w:t>
            </w:r>
            <w:r w:rsidR="00F524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7A6D940" wp14:editId="59017276">
                      <wp:simplePos x="0" y="0"/>
                      <wp:positionH relativeFrom="page">
                        <wp:posOffset>6269990</wp:posOffset>
                      </wp:positionH>
                      <wp:positionV relativeFrom="page">
                        <wp:posOffset>1743710</wp:posOffset>
                      </wp:positionV>
                      <wp:extent cx="908050" cy="685800"/>
                      <wp:effectExtent l="0" t="0" r="0" b="0"/>
                      <wp:wrapNone/>
                      <wp:docPr id="1118377913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0" cy="685800"/>
                              </a:xfrm>
                              <a:custGeom>
                                <a:avLst/>
                                <a:gdLst>
                                  <a:gd name="T0" fmla="*/ 0 w 1430"/>
                                  <a:gd name="T1" fmla="*/ 1080 h 1080"/>
                                  <a:gd name="T2" fmla="*/ 1430 w 1430"/>
                                  <a:gd name="T3" fmla="*/ 1080 h 1080"/>
                                  <a:gd name="T4" fmla="*/ 1430 w 1430"/>
                                  <a:gd name="T5" fmla="*/ 0 h 1080"/>
                                  <a:gd name="T6" fmla="*/ 0 w 1430"/>
                                  <a:gd name="T7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30" h="1080">
                                    <a:moveTo>
                                      <a:pt x="0" y="1080"/>
                                    </a:moveTo>
                                    <a:lnTo>
                                      <a:pt x="1430" y="1080"/>
                                    </a:lnTo>
                                    <a:lnTo>
                                      <a:pt x="143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A560A" id="Freeform 3" o:spid="_x0000_s1026" style="position:absolute;margin-left:493.7pt;margin-top:137.3pt;width:71.5pt;height:5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" path="m,1080r1430,l1430,,,,,1080xe" stroked="f">
                      <v:path arrowok="t" o:connecttype="custom" o:connectlocs="0,685800;908050,685800;908050,0;0,0" o:connectangles="0,0,0,0"/>
                      <w10:wrap anchorx="page" anchory="page"/>
                    </v:shape>
                  </w:pict>
                </mc:Fallback>
              </mc:AlternateContent>
            </w:r>
            <w:r w:rsidR="00F524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6E97033" wp14:editId="47FDBDF6">
                      <wp:simplePos x="0" y="0"/>
                      <wp:positionH relativeFrom="page">
                        <wp:posOffset>6269990</wp:posOffset>
                      </wp:positionH>
                      <wp:positionV relativeFrom="page">
                        <wp:posOffset>1743710</wp:posOffset>
                      </wp:positionV>
                      <wp:extent cx="908050" cy="685800"/>
                      <wp:effectExtent l="0" t="0" r="0" b="0"/>
                      <wp:wrapNone/>
                      <wp:docPr id="1154878361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0" cy="685800"/>
                              </a:xfrm>
                              <a:custGeom>
                                <a:avLst/>
                                <a:gdLst>
                                  <a:gd name="T0" fmla="*/ 0 w 1430"/>
                                  <a:gd name="T1" fmla="*/ 1080 h 1080"/>
                                  <a:gd name="T2" fmla="*/ 1430 w 1430"/>
                                  <a:gd name="T3" fmla="*/ 1080 h 1080"/>
                                  <a:gd name="T4" fmla="*/ 1430 w 1430"/>
                                  <a:gd name="T5" fmla="*/ 0 h 1080"/>
                                  <a:gd name="T6" fmla="*/ 0 w 1430"/>
                                  <a:gd name="T7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30" h="1080">
                                    <a:moveTo>
                                      <a:pt x="0" y="1080"/>
                                    </a:moveTo>
                                    <a:lnTo>
                                      <a:pt x="1430" y="1080"/>
                                    </a:lnTo>
                                    <a:lnTo>
                                      <a:pt x="143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AFACF" id="Freeform 4" o:spid="_x0000_s1026" style="position:absolute;margin-left:493.7pt;margin-top:137.3pt;width:71.5pt;height:5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" path="m,1080r1430,l1430,,,,,1080xe" stroked="f">
                      <v:path arrowok="t" o:connecttype="custom" o:connectlocs="0,685800;908050,685800;908050,0;0,0" o:connectangles="0,0,0,0"/>
                      <w10:wrap anchorx="page" anchory="page"/>
                    </v:shape>
                  </w:pict>
                </mc:Fallback>
              </mc:AlternateContent>
            </w:r>
            <w:r w:rsidR="003F19F0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 xml:space="preserve"> 3</w:t>
            </w:r>
            <w:r w:rsidR="00D00097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/1</w:t>
            </w:r>
            <w:r w:rsidR="003F19F0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0</w:t>
            </w:r>
          </w:p>
        </w:tc>
        <w:tc>
          <w:tcPr>
            <w:tcW w:w="2892" w:type="dxa"/>
          </w:tcPr>
          <w:p w14:paraId="1823A333" w14:textId="77777777" w:rsidR="00555704" w:rsidRDefault="00555704" w:rsidP="00555704">
            <w:pPr>
              <w:widowControl w:val="0"/>
              <w:tabs>
                <w:tab w:val="center" w:pos="5950"/>
                <w:tab w:val="left" w:pos="10395"/>
              </w:tabs>
              <w:autoSpaceDE w:val="0"/>
              <w:autoSpaceDN w:val="0"/>
              <w:adjustRightInd w:val="0"/>
              <w:spacing w:after="93" w:line="199" w:lineRule="exact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</w:p>
        </w:tc>
      </w:tr>
    </w:tbl>
    <w:p w14:paraId="565D1056" w14:textId="77777777" w:rsidR="00DE5BFC" w:rsidRDefault="00DE5BFC" w:rsidP="00555704">
      <w:pPr>
        <w:widowControl w:val="0"/>
        <w:tabs>
          <w:tab w:val="center" w:pos="5950"/>
          <w:tab w:val="left" w:pos="10395"/>
        </w:tabs>
        <w:autoSpaceDE w:val="0"/>
        <w:autoSpaceDN w:val="0"/>
        <w:adjustRightInd w:val="0"/>
        <w:spacing w:after="93" w:line="199" w:lineRule="exact"/>
        <w:rPr>
          <w:rFonts w:ascii="Times New Roman" w:hAnsi="Times New Roman"/>
          <w:color w:val="000000"/>
          <w:w w:val="101"/>
          <w:sz w:val="10"/>
          <w:szCs w:val="10"/>
        </w:rPr>
      </w:pPr>
    </w:p>
    <w:p w14:paraId="4B489C24" w14:textId="77777777" w:rsidR="00DE5BFC" w:rsidRPr="003B4D19" w:rsidRDefault="00DE5BFC" w:rsidP="00555704">
      <w:pPr>
        <w:widowControl w:val="0"/>
        <w:tabs>
          <w:tab w:val="center" w:pos="5950"/>
          <w:tab w:val="left" w:pos="10395"/>
        </w:tabs>
        <w:autoSpaceDE w:val="0"/>
        <w:autoSpaceDN w:val="0"/>
        <w:adjustRightInd w:val="0"/>
        <w:spacing w:after="93" w:line="199" w:lineRule="exact"/>
        <w:rPr>
          <w:rFonts w:ascii="Times New Roman" w:hAnsi="Times New Roman"/>
          <w:color w:val="000000"/>
          <w:w w:val="101"/>
          <w:sz w:val="24"/>
          <w:szCs w:val="24"/>
        </w:rPr>
      </w:pPr>
    </w:p>
    <w:p w14:paraId="3B9AF64F" w14:textId="77777777" w:rsidR="00314B83" w:rsidRDefault="00314B83">
      <w:pPr>
        <w:framePr w:wrap="none" w:vAnchor="page" w:hAnchor="page" w:x="11111" w:y="3681"/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color w:val="000000"/>
          <w:w w:val="101"/>
          <w:sz w:val="20"/>
          <w:szCs w:val="20"/>
        </w:rPr>
      </w:pPr>
      <w:r>
        <w:rPr>
          <w:rFonts w:ascii="Times New Roman" w:hAnsi="Times New Roman"/>
          <w:color w:val="000000"/>
          <w:w w:val="101"/>
          <w:sz w:val="20"/>
          <w:szCs w:val="20"/>
        </w:rPr>
        <w:t xml:space="preserve"> </w:t>
      </w:r>
    </w:p>
    <w:p w14:paraId="42E7F763" w14:textId="37863864" w:rsidR="00314B83" w:rsidRDefault="00A716EF" w:rsidP="00F470A1">
      <w:pPr>
        <w:widowControl w:val="0"/>
        <w:autoSpaceDE w:val="0"/>
        <w:autoSpaceDN w:val="0"/>
        <w:adjustRightInd w:val="0"/>
        <w:spacing w:after="0" w:line="199" w:lineRule="exact"/>
        <w:jc w:val="center"/>
        <w:rPr>
          <w:rFonts w:ascii="Times New Roman" w:hAnsi="Times New Roman"/>
          <w:b/>
          <w:bCs/>
          <w:color w:val="000000"/>
          <w:w w:val="101"/>
          <w:sz w:val="24"/>
          <w:szCs w:val="24"/>
        </w:rPr>
      </w:pPr>
      <w:r w:rsidRPr="001D0B41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TARIFS EMPLACEMENTS </w:t>
      </w:r>
      <w:r w:rsidR="00D73287" w:rsidRPr="001D0B41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SAISON </w:t>
      </w:r>
      <w:r w:rsidR="00F80321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>202</w:t>
      </w:r>
      <w:r w:rsidR="00AB7268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>6</w:t>
      </w:r>
    </w:p>
    <w:tbl>
      <w:tblPr>
        <w:tblStyle w:val="Grilledutableau"/>
        <w:tblW w:w="10217" w:type="dxa"/>
        <w:tblInd w:w="887" w:type="dxa"/>
        <w:tblLook w:val="04A0" w:firstRow="1" w:lastRow="0" w:firstColumn="1" w:lastColumn="0" w:noHBand="0" w:noVBand="1"/>
      </w:tblPr>
      <w:tblGrid>
        <w:gridCol w:w="4034"/>
        <w:gridCol w:w="1545"/>
        <w:gridCol w:w="1545"/>
        <w:gridCol w:w="1545"/>
        <w:gridCol w:w="1548"/>
      </w:tblGrid>
      <w:tr w:rsidR="00374AA9" w14:paraId="35F2A3FF" w14:textId="77777777" w:rsidTr="00762E47">
        <w:trPr>
          <w:trHeight w:val="312"/>
        </w:trPr>
        <w:tc>
          <w:tcPr>
            <w:tcW w:w="4036" w:type="dxa"/>
            <w:vAlign w:val="center"/>
          </w:tcPr>
          <w:p w14:paraId="580A5DC4" w14:textId="77777777" w:rsidR="00374AA9" w:rsidRPr="005D77DD" w:rsidRDefault="00374AA9" w:rsidP="00F65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b/>
                <w:bCs/>
                <w:sz w:val="18"/>
                <w:szCs w:val="18"/>
              </w:rPr>
              <w:t>Prix par jour</w:t>
            </w:r>
            <w:r w:rsidR="00F657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74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544" w:type="dxa"/>
            <w:vAlign w:val="center"/>
          </w:tcPr>
          <w:p w14:paraId="20BC0903" w14:textId="0C5E5EDD" w:rsidR="00374AA9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15/03 au 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28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</w:p>
        </w:tc>
        <w:tc>
          <w:tcPr>
            <w:tcW w:w="1545" w:type="dxa"/>
            <w:vAlign w:val="center"/>
          </w:tcPr>
          <w:p w14:paraId="68B285A3" w14:textId="0D412461" w:rsidR="00374AA9" w:rsidRPr="005D77DD" w:rsidRDefault="002B2BDA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28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au 2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/06</w:t>
            </w:r>
          </w:p>
        </w:tc>
        <w:tc>
          <w:tcPr>
            <w:tcW w:w="1544" w:type="dxa"/>
            <w:vAlign w:val="center"/>
          </w:tcPr>
          <w:p w14:paraId="23BDBE58" w14:textId="69F2D0E8" w:rsidR="00374AA9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2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/06 au 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/07</w:t>
            </w:r>
          </w:p>
        </w:tc>
        <w:tc>
          <w:tcPr>
            <w:tcW w:w="1548" w:type="dxa"/>
            <w:vMerge w:val="restart"/>
            <w:vAlign w:val="center"/>
          </w:tcPr>
          <w:p w14:paraId="413C00AC" w14:textId="08B0B1BB" w:rsidR="00374AA9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/07 au 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/08</w:t>
            </w:r>
          </w:p>
        </w:tc>
      </w:tr>
      <w:tr w:rsidR="00374AA9" w14:paraId="10DFE7EC" w14:textId="77777777" w:rsidTr="00762E47">
        <w:trPr>
          <w:trHeight w:val="312"/>
        </w:trPr>
        <w:tc>
          <w:tcPr>
            <w:tcW w:w="4036" w:type="dxa"/>
            <w:vAlign w:val="center"/>
          </w:tcPr>
          <w:p w14:paraId="388A3B7D" w14:textId="77777777" w:rsidR="00374AA9" w:rsidRPr="005D77DD" w:rsidRDefault="00374AA9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 xml:space="preserve">La nuitée de 14h </w:t>
            </w:r>
            <w:r w:rsidRPr="005D77DD">
              <w:rPr>
                <w:rFonts w:ascii="Arial" w:hAnsi="Arial" w:cs="Arial"/>
                <w:sz w:val="18"/>
                <w:szCs w:val="18"/>
              </w:rPr>
              <w:br/>
              <w:t>au lendemain 12h</w:t>
            </w:r>
          </w:p>
        </w:tc>
        <w:tc>
          <w:tcPr>
            <w:tcW w:w="1544" w:type="dxa"/>
            <w:vAlign w:val="center"/>
          </w:tcPr>
          <w:p w14:paraId="2A18F9B0" w14:textId="0221DF77" w:rsidR="00374AA9" w:rsidRPr="005D77DD" w:rsidRDefault="002B2BDA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17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</w:t>
            </w:r>
            <w:r w:rsidR="00E839AC">
              <w:rPr>
                <w:rFonts w:ascii="Arial" w:hAnsi="Arial" w:cs="Arial"/>
                <w:bCs/>
                <w:kern w:val="28"/>
                <w:sz w:val="18"/>
                <w:szCs w:val="18"/>
              </w:rPr>
              <w:t>10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au 31/10</w:t>
            </w:r>
          </w:p>
        </w:tc>
        <w:tc>
          <w:tcPr>
            <w:tcW w:w="1545" w:type="dxa"/>
            <w:vAlign w:val="center"/>
          </w:tcPr>
          <w:p w14:paraId="1B2F8F29" w14:textId="0D768740" w:rsidR="00374AA9" w:rsidRPr="005D77DD" w:rsidRDefault="002B2BDA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29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/08 au 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17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</w:t>
            </w:r>
            <w:r w:rsidR="00E839AC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="00374AA9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0</w:t>
            </w:r>
          </w:p>
        </w:tc>
        <w:tc>
          <w:tcPr>
            <w:tcW w:w="1544" w:type="dxa"/>
            <w:vAlign w:val="center"/>
          </w:tcPr>
          <w:p w14:paraId="0A93D08B" w14:textId="78C53972" w:rsidR="00374AA9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/08 au 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29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/08</w:t>
            </w:r>
          </w:p>
        </w:tc>
        <w:tc>
          <w:tcPr>
            <w:tcW w:w="1548" w:type="dxa"/>
            <w:vMerge/>
            <w:vAlign w:val="center"/>
          </w:tcPr>
          <w:p w14:paraId="63B42442" w14:textId="77777777" w:rsidR="00374AA9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</w:p>
        </w:tc>
      </w:tr>
      <w:tr w:rsidR="0000362A" w14:paraId="0EA6C339" w14:textId="77777777" w:rsidTr="00762E47">
        <w:trPr>
          <w:trHeight w:val="312"/>
        </w:trPr>
        <w:tc>
          <w:tcPr>
            <w:tcW w:w="4036" w:type="dxa"/>
            <w:vAlign w:val="center"/>
          </w:tcPr>
          <w:p w14:paraId="78D10A71" w14:textId="77777777" w:rsidR="0000362A" w:rsidRPr="005D77DD" w:rsidRDefault="0000362A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>Forfait 1 ou 2 pers</w:t>
            </w:r>
            <w:r w:rsidR="00374AA9" w:rsidRPr="005D77DD">
              <w:rPr>
                <w:rFonts w:ascii="Arial" w:hAnsi="Arial" w:cs="Arial"/>
                <w:sz w:val="18"/>
                <w:szCs w:val="18"/>
              </w:rPr>
              <w:t>onnes</w:t>
            </w:r>
            <w:r w:rsidRPr="005D77DD">
              <w:rPr>
                <w:rFonts w:ascii="Arial" w:hAnsi="Arial" w:cs="Arial"/>
                <w:sz w:val="18"/>
                <w:szCs w:val="18"/>
              </w:rPr>
              <w:t xml:space="preserve"> + 1 véhicule + wifi</w:t>
            </w:r>
          </w:p>
        </w:tc>
        <w:tc>
          <w:tcPr>
            <w:tcW w:w="1544" w:type="dxa"/>
            <w:vAlign w:val="center"/>
          </w:tcPr>
          <w:p w14:paraId="068A9CB9" w14:textId="56E15783" w:rsidR="0000362A" w:rsidRPr="005D77DD" w:rsidRDefault="003B4D19" w:rsidP="006E3E9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17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5" w:type="dxa"/>
            <w:vAlign w:val="center"/>
          </w:tcPr>
          <w:p w14:paraId="0EAB0880" w14:textId="3B721A7E" w:rsidR="0000362A" w:rsidRPr="005D77DD" w:rsidRDefault="003B4D1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20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4" w:type="dxa"/>
            <w:vAlign w:val="center"/>
          </w:tcPr>
          <w:p w14:paraId="5271DF2E" w14:textId="76ABA567" w:rsidR="0000362A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23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758BC8E4" w14:textId="5D824FF0" w:rsidR="0000362A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2</w:t>
            </w:r>
            <w:r w:rsidR="00290D84"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C45978">
              <w:rPr>
                <w:rFonts w:ascii="Arial" w:hAnsi="Arial" w:cs="Arial"/>
                <w:bCs/>
                <w:kern w:val="28"/>
                <w:sz w:val="18"/>
                <w:szCs w:val="18"/>
              </w:rPr>
              <w:t>,</w:t>
            </w:r>
            <w:r w:rsidR="00664FC5">
              <w:rPr>
                <w:rFonts w:ascii="Arial" w:hAnsi="Arial" w:cs="Arial"/>
                <w:bCs/>
                <w:kern w:val="28"/>
                <w:sz w:val="18"/>
                <w:szCs w:val="18"/>
              </w:rPr>
              <w:t>9</w:t>
            </w:r>
            <w:r w:rsidR="00C45978">
              <w:rPr>
                <w:rFonts w:ascii="Arial" w:hAnsi="Arial" w:cs="Arial"/>
                <w:bCs/>
                <w:kern w:val="28"/>
                <w:sz w:val="18"/>
                <w:szCs w:val="18"/>
              </w:rPr>
              <w:t>0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374AA9" w14:paraId="0BFF7FFA" w14:textId="77777777" w:rsidTr="00762E47">
        <w:trPr>
          <w:trHeight w:val="312"/>
        </w:trPr>
        <w:tc>
          <w:tcPr>
            <w:tcW w:w="4036" w:type="dxa"/>
            <w:vAlign w:val="center"/>
          </w:tcPr>
          <w:p w14:paraId="2E9C26DE" w14:textId="77777777" w:rsidR="00374AA9" w:rsidRPr="005D77DD" w:rsidRDefault="00374AA9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>Branchement électrique 10 ampères</w:t>
            </w:r>
          </w:p>
        </w:tc>
        <w:tc>
          <w:tcPr>
            <w:tcW w:w="6181" w:type="dxa"/>
            <w:gridSpan w:val="4"/>
            <w:vAlign w:val="center"/>
          </w:tcPr>
          <w:p w14:paraId="378BDF3A" w14:textId="1A10FCD7" w:rsidR="00374AA9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5,</w:t>
            </w:r>
            <w:r w:rsidR="00AB7268"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0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00362A" w14:paraId="740E9745" w14:textId="77777777" w:rsidTr="00762E47">
        <w:trPr>
          <w:trHeight w:val="312"/>
        </w:trPr>
        <w:tc>
          <w:tcPr>
            <w:tcW w:w="4036" w:type="dxa"/>
            <w:vAlign w:val="center"/>
          </w:tcPr>
          <w:p w14:paraId="63DD4D5E" w14:textId="77777777" w:rsidR="0000362A" w:rsidRPr="005D77DD" w:rsidRDefault="0000362A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>Personne supplémentaire</w:t>
            </w:r>
          </w:p>
        </w:tc>
        <w:tc>
          <w:tcPr>
            <w:tcW w:w="1544" w:type="dxa"/>
            <w:vAlign w:val="center"/>
          </w:tcPr>
          <w:p w14:paraId="3BEE0E27" w14:textId="625681F5" w:rsidR="0000362A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5" w:type="dxa"/>
            <w:vAlign w:val="center"/>
          </w:tcPr>
          <w:p w14:paraId="36A1C370" w14:textId="4E4B70CD" w:rsidR="0000362A" w:rsidRPr="005D77DD" w:rsidRDefault="005D77DD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6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4" w:type="dxa"/>
            <w:vAlign w:val="center"/>
          </w:tcPr>
          <w:p w14:paraId="76D36E49" w14:textId="172FAB4B" w:rsidR="0000362A" w:rsidRPr="005D77DD" w:rsidRDefault="005D77DD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283AD51E" w14:textId="05EFC110" w:rsidR="0000362A" w:rsidRPr="005D77DD" w:rsidRDefault="005D77DD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9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5D77DD" w14:paraId="213F26D6" w14:textId="77777777" w:rsidTr="00762E47">
        <w:trPr>
          <w:trHeight w:val="329"/>
        </w:trPr>
        <w:tc>
          <w:tcPr>
            <w:tcW w:w="4036" w:type="dxa"/>
            <w:vAlign w:val="center"/>
          </w:tcPr>
          <w:p w14:paraId="6ECE14D2" w14:textId="77777777" w:rsidR="005D77DD" w:rsidRPr="005D77DD" w:rsidRDefault="005D77DD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>Enfant ( - de 2 ans )</w:t>
            </w:r>
          </w:p>
        </w:tc>
        <w:tc>
          <w:tcPr>
            <w:tcW w:w="6181" w:type="dxa"/>
            <w:gridSpan w:val="4"/>
            <w:vAlign w:val="center"/>
          </w:tcPr>
          <w:p w14:paraId="7301A5B6" w14:textId="77777777" w:rsidR="005D77DD" w:rsidRPr="005D77DD" w:rsidRDefault="005D77DD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Gratuit</w:t>
            </w:r>
          </w:p>
        </w:tc>
      </w:tr>
      <w:tr w:rsidR="0000362A" w14:paraId="601D302D" w14:textId="77777777" w:rsidTr="00762E47">
        <w:trPr>
          <w:trHeight w:val="312"/>
        </w:trPr>
        <w:tc>
          <w:tcPr>
            <w:tcW w:w="4036" w:type="dxa"/>
            <w:vAlign w:val="center"/>
          </w:tcPr>
          <w:p w14:paraId="0EC1B2FE" w14:textId="77777777" w:rsidR="0000362A" w:rsidRPr="005D77DD" w:rsidRDefault="0000362A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>Enfant ( - de 7 ans )</w:t>
            </w:r>
          </w:p>
        </w:tc>
        <w:tc>
          <w:tcPr>
            <w:tcW w:w="1544" w:type="dxa"/>
            <w:vAlign w:val="center"/>
          </w:tcPr>
          <w:p w14:paraId="37FC662F" w14:textId="786CD1C7" w:rsidR="0000362A" w:rsidRPr="005D77DD" w:rsidRDefault="00B73845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5" w:type="dxa"/>
            <w:vAlign w:val="center"/>
          </w:tcPr>
          <w:p w14:paraId="68E8DD7B" w14:textId="0FF3AEC6" w:rsidR="0000362A" w:rsidRPr="005D77DD" w:rsidRDefault="00B73845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4" w:type="dxa"/>
            <w:vAlign w:val="center"/>
          </w:tcPr>
          <w:p w14:paraId="4885B1AB" w14:textId="737AA7F1" w:rsidR="0000362A" w:rsidRPr="005D77DD" w:rsidRDefault="00B73845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6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4BFDBBDF" w14:textId="1E1107A4" w:rsidR="0000362A" w:rsidRPr="005D77DD" w:rsidRDefault="00B73845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C02C6C" w:rsidRPr="00C02C6C" w14:paraId="6217710A" w14:textId="77777777" w:rsidTr="00F80236">
        <w:trPr>
          <w:trHeight w:val="312"/>
        </w:trPr>
        <w:tc>
          <w:tcPr>
            <w:tcW w:w="4036" w:type="dxa"/>
            <w:vAlign w:val="center"/>
          </w:tcPr>
          <w:p w14:paraId="5ACE2A34" w14:textId="77777777" w:rsidR="00C02C6C" w:rsidRPr="00C02C6C" w:rsidRDefault="00C02C6C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C6C">
              <w:rPr>
                <w:rFonts w:ascii="Arial" w:hAnsi="Arial" w:cs="Arial"/>
                <w:sz w:val="18"/>
                <w:szCs w:val="18"/>
              </w:rPr>
              <w:t>Tente / Auto / Camping-car su</w:t>
            </w:r>
            <w:r>
              <w:rPr>
                <w:rFonts w:ascii="Arial" w:hAnsi="Arial" w:cs="Arial"/>
                <w:sz w:val="18"/>
                <w:szCs w:val="18"/>
              </w:rPr>
              <w:t>ppl.</w:t>
            </w:r>
          </w:p>
        </w:tc>
        <w:tc>
          <w:tcPr>
            <w:tcW w:w="1545" w:type="dxa"/>
            <w:vAlign w:val="center"/>
          </w:tcPr>
          <w:p w14:paraId="3235F066" w14:textId="77777777" w:rsidR="00C02C6C" w:rsidRPr="00C02C6C" w:rsidRDefault="00C02C6C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3,00 €</w:t>
            </w:r>
          </w:p>
        </w:tc>
        <w:tc>
          <w:tcPr>
            <w:tcW w:w="1545" w:type="dxa"/>
            <w:vAlign w:val="center"/>
          </w:tcPr>
          <w:p w14:paraId="5A5434EC" w14:textId="77777777" w:rsidR="00C02C6C" w:rsidRPr="00C02C6C" w:rsidRDefault="00C02C6C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3,00 €</w:t>
            </w:r>
          </w:p>
        </w:tc>
        <w:tc>
          <w:tcPr>
            <w:tcW w:w="1545" w:type="dxa"/>
            <w:vAlign w:val="center"/>
          </w:tcPr>
          <w:p w14:paraId="6B7F2097" w14:textId="77777777" w:rsidR="00C02C6C" w:rsidRPr="00C02C6C" w:rsidRDefault="00C02C6C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4,00 €</w:t>
            </w:r>
          </w:p>
        </w:tc>
        <w:tc>
          <w:tcPr>
            <w:tcW w:w="1546" w:type="dxa"/>
            <w:vAlign w:val="center"/>
          </w:tcPr>
          <w:p w14:paraId="07123F6A" w14:textId="77777777" w:rsidR="00C02C6C" w:rsidRPr="00C02C6C" w:rsidRDefault="00C02C6C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5,00 €</w:t>
            </w:r>
          </w:p>
        </w:tc>
      </w:tr>
      <w:tr w:rsidR="00374AA9" w14:paraId="41424307" w14:textId="77777777" w:rsidTr="00762E47">
        <w:trPr>
          <w:trHeight w:val="312"/>
        </w:trPr>
        <w:tc>
          <w:tcPr>
            <w:tcW w:w="4036" w:type="dxa"/>
            <w:vAlign w:val="center"/>
          </w:tcPr>
          <w:p w14:paraId="38587AEE" w14:textId="77777777" w:rsidR="00374AA9" w:rsidRPr="005D77DD" w:rsidRDefault="00374AA9" w:rsidP="00374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>Chien</w:t>
            </w:r>
          </w:p>
        </w:tc>
        <w:tc>
          <w:tcPr>
            <w:tcW w:w="6181" w:type="dxa"/>
            <w:gridSpan w:val="4"/>
            <w:vAlign w:val="center"/>
          </w:tcPr>
          <w:p w14:paraId="3570BE53" w14:textId="77777777" w:rsidR="00374AA9" w:rsidRPr="005D77DD" w:rsidRDefault="00374AA9" w:rsidP="000036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3,00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</w:tbl>
    <w:p w14:paraId="26124B52" w14:textId="0C0A4C2E" w:rsidR="00D035BB" w:rsidRPr="00EE59CB" w:rsidRDefault="00762E47" w:rsidP="00D03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br/>
      </w:r>
      <w:r w:rsidR="00B652DF">
        <w:rPr>
          <w:rFonts w:ascii="Times New Roman" w:hAnsi="Times New Roman"/>
          <w:b/>
          <w:bCs/>
          <w:kern w:val="28"/>
          <w:sz w:val="24"/>
          <w:szCs w:val="24"/>
        </w:rPr>
        <w:t>TARIFS MOBILE-HOMES SAISON 202</w:t>
      </w:r>
      <w:r w:rsidR="00AB7268">
        <w:rPr>
          <w:rFonts w:ascii="Times New Roman" w:hAnsi="Times New Roman"/>
          <w:b/>
          <w:bCs/>
          <w:kern w:val="28"/>
          <w:sz w:val="24"/>
          <w:szCs w:val="24"/>
        </w:rPr>
        <w:t>6</w:t>
      </w:r>
    </w:p>
    <w:tbl>
      <w:tblPr>
        <w:tblStyle w:val="Grilledutableau"/>
        <w:tblW w:w="10217" w:type="dxa"/>
        <w:tblInd w:w="887" w:type="dxa"/>
        <w:tblLook w:val="04A0" w:firstRow="1" w:lastRow="0" w:firstColumn="1" w:lastColumn="0" w:noHBand="0" w:noVBand="1"/>
      </w:tblPr>
      <w:tblGrid>
        <w:gridCol w:w="4031"/>
        <w:gridCol w:w="1545"/>
        <w:gridCol w:w="53"/>
        <w:gridCol w:w="1494"/>
        <w:gridCol w:w="1546"/>
        <w:gridCol w:w="1548"/>
      </w:tblGrid>
      <w:tr w:rsidR="005D77DD" w14:paraId="1E78438C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26E05238" w14:textId="77777777" w:rsidR="005D77DD" w:rsidRPr="005D77DD" w:rsidRDefault="005D77DD" w:rsidP="00DF73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Prix par semaine</w:t>
            </w:r>
            <w:r w:rsidR="00DF73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06BF087C" w14:textId="32D2CDFA" w:rsidR="005D77DD" w:rsidRPr="005D77DD" w:rsidRDefault="005D77D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15/03 au 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28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</w:p>
        </w:tc>
        <w:tc>
          <w:tcPr>
            <w:tcW w:w="1547" w:type="dxa"/>
            <w:gridSpan w:val="2"/>
            <w:vAlign w:val="center"/>
          </w:tcPr>
          <w:p w14:paraId="69B5443A" w14:textId="53003282" w:rsidR="005D77DD" w:rsidRPr="005D77DD" w:rsidRDefault="002B2BDA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28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au 2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/06</w:t>
            </w:r>
          </w:p>
        </w:tc>
        <w:tc>
          <w:tcPr>
            <w:tcW w:w="1546" w:type="dxa"/>
            <w:vAlign w:val="center"/>
          </w:tcPr>
          <w:p w14:paraId="6A075456" w14:textId="10856D2B" w:rsidR="005D77DD" w:rsidRPr="005D77DD" w:rsidRDefault="005D77D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2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/06 au 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/07</w:t>
            </w:r>
          </w:p>
        </w:tc>
        <w:tc>
          <w:tcPr>
            <w:tcW w:w="1548" w:type="dxa"/>
            <w:vMerge w:val="restart"/>
            <w:vAlign w:val="center"/>
          </w:tcPr>
          <w:p w14:paraId="363B5D55" w14:textId="07D3E98E" w:rsidR="005D77DD" w:rsidRPr="005D77DD" w:rsidRDefault="005D77D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/07 au 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/08</w:t>
            </w:r>
          </w:p>
        </w:tc>
      </w:tr>
      <w:tr w:rsidR="005D77DD" w14:paraId="0777A724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06C41825" w14:textId="77777777" w:rsidR="005D77DD" w:rsidRPr="005D77DD" w:rsidRDefault="005D77DD" w:rsidP="005D7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2BDF0574" w14:textId="67392500" w:rsidR="005D77DD" w:rsidRPr="005D77DD" w:rsidRDefault="002B2BDA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17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</w:t>
            </w:r>
            <w:r w:rsidR="00E839AC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0 au 31/10</w:t>
            </w:r>
          </w:p>
        </w:tc>
        <w:tc>
          <w:tcPr>
            <w:tcW w:w="1547" w:type="dxa"/>
            <w:gridSpan w:val="2"/>
            <w:vAlign w:val="center"/>
          </w:tcPr>
          <w:p w14:paraId="25E10DF5" w14:textId="281238C6" w:rsidR="005D77DD" w:rsidRPr="005D77DD" w:rsidRDefault="002B2BDA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29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/08 au 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17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</w:t>
            </w:r>
            <w:r w:rsidR="00E839AC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="005D77DD"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0</w:t>
            </w:r>
          </w:p>
        </w:tc>
        <w:tc>
          <w:tcPr>
            <w:tcW w:w="1546" w:type="dxa"/>
            <w:vAlign w:val="center"/>
          </w:tcPr>
          <w:p w14:paraId="45E1292D" w14:textId="512C8A46" w:rsidR="005D77DD" w:rsidRPr="005D77DD" w:rsidRDefault="005D77D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/08 au </w:t>
            </w:r>
            <w:r w:rsidR="002B2BDA">
              <w:rPr>
                <w:rFonts w:ascii="Arial" w:hAnsi="Arial" w:cs="Arial"/>
                <w:bCs/>
                <w:kern w:val="28"/>
                <w:sz w:val="18"/>
                <w:szCs w:val="18"/>
              </w:rPr>
              <w:t>29</w:t>
            </w:r>
            <w:r w:rsidRPr="005D77DD">
              <w:rPr>
                <w:rFonts w:ascii="Arial" w:hAnsi="Arial" w:cs="Arial"/>
                <w:bCs/>
                <w:kern w:val="28"/>
                <w:sz w:val="18"/>
                <w:szCs w:val="18"/>
              </w:rPr>
              <w:t>/08</w:t>
            </w:r>
          </w:p>
        </w:tc>
        <w:tc>
          <w:tcPr>
            <w:tcW w:w="1548" w:type="dxa"/>
            <w:vMerge/>
            <w:vAlign w:val="center"/>
          </w:tcPr>
          <w:p w14:paraId="69F56D86" w14:textId="77777777" w:rsidR="005D77DD" w:rsidRPr="005D77DD" w:rsidRDefault="005D77D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</w:p>
        </w:tc>
      </w:tr>
      <w:tr w:rsidR="005D77DD" w14:paraId="6F08B328" w14:textId="77777777" w:rsidTr="00F57820">
        <w:trPr>
          <w:trHeight w:val="312"/>
        </w:trPr>
        <w:tc>
          <w:tcPr>
            <w:tcW w:w="10217" w:type="dxa"/>
            <w:gridSpan w:val="6"/>
            <w:vAlign w:val="center"/>
          </w:tcPr>
          <w:p w14:paraId="1453D46A" w14:textId="55685039" w:rsidR="005D77DD" w:rsidRPr="005D77DD" w:rsidRDefault="005D77D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Mobile-homes </w:t>
            </w:r>
            <w:r w:rsidR="003B4D19">
              <w:rPr>
                <w:rFonts w:ascii="Arial" w:hAnsi="Arial" w:cs="Arial"/>
                <w:b/>
                <w:bCs/>
                <w:sz w:val="20"/>
                <w:szCs w:val="20"/>
              </w:rPr>
              <w:t>Bahia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21CF">
              <w:rPr>
                <w:rFonts w:ascii="Arial" w:hAnsi="Arial" w:cs="Arial"/>
                <w:bCs/>
                <w:sz w:val="16"/>
                <w:szCs w:val="16"/>
              </w:rPr>
              <w:t>20 m²</w:t>
            </w:r>
            <w:r w:rsidR="0077606D">
              <w:rPr>
                <w:rFonts w:ascii="Arial" w:hAnsi="Arial" w:cs="Arial"/>
                <w:bCs/>
                <w:sz w:val="16"/>
                <w:szCs w:val="16"/>
              </w:rPr>
              <w:t xml:space="preserve"> + 10 m² de terrasse (nouveau</w:t>
            </w:r>
            <w:r w:rsidR="00E839AC">
              <w:rPr>
                <w:rFonts w:ascii="Arial" w:hAnsi="Arial" w:cs="Arial"/>
                <w:bCs/>
                <w:sz w:val="16"/>
                <w:szCs w:val="16"/>
              </w:rPr>
              <w:t xml:space="preserve"> 2025</w:t>
            </w:r>
            <w:r w:rsidR="0077606D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5D77DD" w14:paraId="6930B47D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3BCDFEC4" w14:textId="77777777" w:rsidR="005D77DD" w:rsidRDefault="005D77DD" w:rsidP="005D7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Forfait 1 ou 2 personnes + wifi</w:t>
            </w:r>
          </w:p>
        </w:tc>
        <w:tc>
          <w:tcPr>
            <w:tcW w:w="1545" w:type="dxa"/>
            <w:vAlign w:val="center"/>
          </w:tcPr>
          <w:p w14:paraId="68B37B25" w14:textId="55A11697" w:rsidR="005D77DD" w:rsidRPr="005D77DD" w:rsidRDefault="00F6574A" w:rsidP="005D7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</w:t>
            </w:r>
            <w:r w:rsidR="006B6C17">
              <w:rPr>
                <w:rFonts w:ascii="Arial" w:hAnsi="Arial" w:cs="Arial"/>
                <w:bCs/>
                <w:kern w:val="28"/>
                <w:sz w:val="18"/>
                <w:szCs w:val="18"/>
              </w:rPr>
              <w:t>8</w:t>
            </w:r>
            <w:r w:rsidR="00A14598"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4A209C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</w:t>
            </w:r>
            <w:r w:rsidR="004400D7">
              <w:rPr>
                <w:rFonts w:ascii="Arial" w:hAnsi="Arial" w:cs="Arial"/>
                <w:bCs/>
                <w:kern w:val="28"/>
                <w:sz w:val="18"/>
                <w:szCs w:val="18"/>
              </w:rPr>
              <w:t>€</w:t>
            </w:r>
          </w:p>
        </w:tc>
        <w:tc>
          <w:tcPr>
            <w:tcW w:w="1547" w:type="dxa"/>
            <w:gridSpan w:val="2"/>
            <w:vAlign w:val="center"/>
          </w:tcPr>
          <w:p w14:paraId="48882165" w14:textId="02DF2CD6" w:rsidR="005D77DD" w:rsidRPr="005D77DD" w:rsidRDefault="003E642F" w:rsidP="005D7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  <w:r w:rsidR="00A14598">
              <w:rPr>
                <w:rFonts w:ascii="Arial" w:hAnsi="Arial" w:cs="Arial"/>
                <w:bCs/>
                <w:kern w:val="28"/>
                <w:sz w:val="18"/>
                <w:szCs w:val="18"/>
              </w:rPr>
              <w:t>9</w:t>
            </w:r>
            <w:r w:rsidR="00BE4D95">
              <w:rPr>
                <w:rFonts w:ascii="Arial" w:hAnsi="Arial" w:cs="Arial"/>
                <w:bCs/>
                <w:kern w:val="28"/>
                <w:sz w:val="18"/>
                <w:szCs w:val="18"/>
              </w:rPr>
              <w:t>9</w:t>
            </w:r>
            <w:r w:rsidR="004400D7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6" w:type="dxa"/>
            <w:vAlign w:val="center"/>
          </w:tcPr>
          <w:p w14:paraId="2975E933" w14:textId="2041BBEF" w:rsidR="005D77DD" w:rsidRPr="005D77DD" w:rsidRDefault="00F6574A" w:rsidP="005D7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="00A14598">
              <w:rPr>
                <w:rFonts w:ascii="Arial" w:hAnsi="Arial" w:cs="Arial"/>
                <w:bCs/>
                <w:kern w:val="28"/>
                <w:sz w:val="18"/>
                <w:szCs w:val="18"/>
              </w:rPr>
              <w:t>46</w:t>
            </w:r>
            <w:r w:rsidR="004400D7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2B800446" w14:textId="3E01061A" w:rsidR="005D77DD" w:rsidRPr="005D77DD" w:rsidRDefault="00F6574A" w:rsidP="005D7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6</w:t>
            </w:r>
            <w:r w:rsidR="006B6C17">
              <w:rPr>
                <w:rFonts w:ascii="Arial" w:hAnsi="Arial" w:cs="Arial"/>
                <w:bCs/>
                <w:kern w:val="28"/>
                <w:sz w:val="18"/>
                <w:szCs w:val="18"/>
              </w:rPr>
              <w:t>44</w:t>
            </w:r>
            <w:r w:rsidR="004400D7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5D77DD" w14:paraId="5E2EDE4E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0C890F0F" w14:textId="77777777" w:rsidR="005D77DD" w:rsidRDefault="005D77DD" w:rsidP="005D7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Forfait nettoyage </w:t>
            </w:r>
          </w:p>
        </w:tc>
        <w:tc>
          <w:tcPr>
            <w:tcW w:w="6186" w:type="dxa"/>
            <w:gridSpan w:val="5"/>
            <w:vAlign w:val="center"/>
          </w:tcPr>
          <w:p w14:paraId="0113584B" w14:textId="5FB4414E" w:rsidR="005D77DD" w:rsidRPr="005D77DD" w:rsidRDefault="0093320C" w:rsidP="005D7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="00F6574A">
              <w:rPr>
                <w:rFonts w:ascii="Arial" w:hAnsi="Arial" w:cs="Arial"/>
                <w:bCs/>
                <w:kern w:val="28"/>
                <w:sz w:val="18"/>
                <w:szCs w:val="18"/>
              </w:rPr>
              <w:t>0</w:t>
            </w:r>
            <w:r w:rsidR="004400D7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5D77DD" w:rsidRPr="005D77DD" w14:paraId="494567CA" w14:textId="77777777" w:rsidTr="003A544C">
        <w:trPr>
          <w:trHeight w:val="312"/>
        </w:trPr>
        <w:tc>
          <w:tcPr>
            <w:tcW w:w="10217" w:type="dxa"/>
            <w:gridSpan w:val="6"/>
            <w:vAlign w:val="center"/>
          </w:tcPr>
          <w:p w14:paraId="471344DB" w14:textId="033DFCFE" w:rsidR="005D77DD" w:rsidRPr="005D77DD" w:rsidRDefault="005D77D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Mobil-homes Loggia </w:t>
            </w:r>
            <w:r w:rsidRPr="00BE21CF">
              <w:rPr>
                <w:rFonts w:ascii="Arial" w:hAnsi="Arial" w:cs="Arial"/>
                <w:bCs/>
                <w:sz w:val="16"/>
                <w:szCs w:val="16"/>
              </w:rPr>
              <w:t>24,5 m² + 9 m² de terrasse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Life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34</w:t>
            </w:r>
            <w:r w:rsidRPr="00BE21CF">
              <w:rPr>
                <w:rFonts w:ascii="Arial" w:hAnsi="Arial" w:cs="Arial"/>
                <w:bCs/>
                <w:sz w:val="16"/>
                <w:szCs w:val="16"/>
              </w:rPr>
              <w:t xml:space="preserve"> m²</w:t>
            </w:r>
            <w:r w:rsidRPr="00BE21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E21CF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CA7AD6" w:rsidRPr="00127DB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pers</w:t>
            </w:r>
            <w:r w:rsidR="00CA7AD6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.</w:t>
            </w:r>
            <w:r w:rsidR="00CA7AD6" w:rsidRPr="00127DB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 à mobilité réduite</w:t>
            </w:r>
            <w:r w:rsidRPr="00BE21CF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BA4005">
              <w:rPr>
                <w:rFonts w:ascii="Arial" w:hAnsi="Arial" w:cs="Arial"/>
                <w:bCs/>
                <w:sz w:val="16"/>
                <w:szCs w:val="16"/>
              </w:rPr>
              <w:t xml:space="preserve"> + 10 m² de terrasse</w:t>
            </w:r>
          </w:p>
        </w:tc>
      </w:tr>
      <w:tr w:rsidR="005D77DD" w:rsidRPr="005D77DD" w14:paraId="622E4AA7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06AB8F3F" w14:textId="77777777" w:rsidR="005D77DD" w:rsidRDefault="005D77DD" w:rsidP="003A54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Forfait 1 ou 2 personnes + wifi</w:t>
            </w:r>
          </w:p>
        </w:tc>
        <w:tc>
          <w:tcPr>
            <w:tcW w:w="1545" w:type="dxa"/>
            <w:vAlign w:val="center"/>
          </w:tcPr>
          <w:p w14:paraId="7EA315B6" w14:textId="33EFCB18" w:rsidR="005D77DD" w:rsidRPr="005D77DD" w:rsidRDefault="007F1625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  <w:r w:rsidR="006B6C17">
              <w:rPr>
                <w:rFonts w:ascii="Arial" w:hAnsi="Arial" w:cs="Arial"/>
                <w:bCs/>
                <w:kern w:val="28"/>
                <w:sz w:val="18"/>
                <w:szCs w:val="18"/>
              </w:rPr>
              <w:t>64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7" w:type="dxa"/>
            <w:gridSpan w:val="2"/>
            <w:vAlign w:val="center"/>
          </w:tcPr>
          <w:p w14:paraId="5184DF4D" w14:textId="1E18C26A" w:rsidR="005D77DD" w:rsidRPr="005D77DD" w:rsidRDefault="007F1625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</w:t>
            </w:r>
            <w:r w:rsidR="006B6C17">
              <w:rPr>
                <w:rFonts w:ascii="Arial" w:hAnsi="Arial" w:cs="Arial"/>
                <w:bCs/>
                <w:kern w:val="28"/>
                <w:sz w:val="18"/>
                <w:szCs w:val="18"/>
              </w:rPr>
              <w:t>90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6" w:type="dxa"/>
            <w:vAlign w:val="center"/>
          </w:tcPr>
          <w:p w14:paraId="7177744C" w14:textId="5DDAD47D" w:rsidR="005D77DD" w:rsidRPr="005D77DD" w:rsidRDefault="007F1625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6</w:t>
            </w:r>
            <w:r w:rsidR="00C45978"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  <w:r w:rsidR="006B6C17"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0EB573F6" w14:textId="5D6684CE" w:rsidR="005D77DD" w:rsidRPr="005D77DD" w:rsidRDefault="00C3280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721</w:t>
            </w:r>
            <w:r w:rsidR="007F1625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F6574A" w:rsidRPr="005D77DD" w14:paraId="0EAD0128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24F2E1E7" w14:textId="77777777" w:rsidR="00F6574A" w:rsidRDefault="00F6574A" w:rsidP="00F65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Forfait 3 ou 4 personnes + wifi</w:t>
            </w:r>
          </w:p>
        </w:tc>
        <w:tc>
          <w:tcPr>
            <w:tcW w:w="1545" w:type="dxa"/>
            <w:vAlign w:val="center"/>
          </w:tcPr>
          <w:p w14:paraId="14D130B7" w14:textId="1E07CC24" w:rsidR="00F6574A" w:rsidRPr="005D77DD" w:rsidRDefault="00C3280D" w:rsidP="00C328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427</w:t>
            </w:r>
            <w:r w:rsidR="007F1625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7" w:type="dxa"/>
            <w:gridSpan w:val="2"/>
            <w:vAlign w:val="center"/>
          </w:tcPr>
          <w:p w14:paraId="38468F22" w14:textId="5D6EEE64" w:rsidR="00F6574A" w:rsidRPr="005D77DD" w:rsidRDefault="007F1625" w:rsidP="00F657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="00C3280D">
              <w:rPr>
                <w:rFonts w:ascii="Arial" w:hAnsi="Arial" w:cs="Arial"/>
                <w:bCs/>
                <w:kern w:val="28"/>
                <w:sz w:val="18"/>
                <w:szCs w:val="18"/>
              </w:rPr>
              <w:t>46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6" w:type="dxa"/>
            <w:vAlign w:val="center"/>
          </w:tcPr>
          <w:p w14:paraId="05EDDD1A" w14:textId="7764249F" w:rsidR="00F6574A" w:rsidRPr="005D77DD" w:rsidRDefault="00C3280D" w:rsidP="00F657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742</w:t>
            </w:r>
            <w:r w:rsidR="00603DF4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1147E871" w14:textId="74E9B5C1" w:rsidR="00F6574A" w:rsidRPr="005D77DD" w:rsidRDefault="00C3280D" w:rsidP="00F657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805</w:t>
            </w:r>
            <w:r w:rsidR="00603DF4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5D77DD" w14:paraId="3C12E579" w14:textId="77777777" w:rsidTr="00C02C6C">
        <w:trPr>
          <w:trHeight w:val="329"/>
        </w:trPr>
        <w:tc>
          <w:tcPr>
            <w:tcW w:w="4031" w:type="dxa"/>
            <w:vAlign w:val="center"/>
          </w:tcPr>
          <w:p w14:paraId="1E1227A9" w14:textId="77777777" w:rsidR="005D77DD" w:rsidRDefault="005D77DD" w:rsidP="005D7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Forfait nettoyage </w:t>
            </w:r>
          </w:p>
        </w:tc>
        <w:tc>
          <w:tcPr>
            <w:tcW w:w="6186" w:type="dxa"/>
            <w:gridSpan w:val="5"/>
            <w:vAlign w:val="center"/>
          </w:tcPr>
          <w:p w14:paraId="398846DA" w14:textId="1383528A" w:rsidR="005D77DD" w:rsidRPr="005D77DD" w:rsidRDefault="00603DF4" w:rsidP="005D7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60 €</w:t>
            </w:r>
          </w:p>
        </w:tc>
      </w:tr>
      <w:tr w:rsidR="005D77DD" w:rsidRPr="000A3465" w14:paraId="071125BC" w14:textId="77777777" w:rsidTr="003A544C">
        <w:trPr>
          <w:trHeight w:val="312"/>
        </w:trPr>
        <w:tc>
          <w:tcPr>
            <w:tcW w:w="10217" w:type="dxa"/>
            <w:gridSpan w:val="6"/>
            <w:vAlign w:val="center"/>
          </w:tcPr>
          <w:p w14:paraId="3BFA295A" w14:textId="6F7A1E03" w:rsidR="005D77DD" w:rsidRPr="000A3465" w:rsidRDefault="005D77DD" w:rsidP="00DF73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0A3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Mobil-homes </w:t>
            </w:r>
            <w:r w:rsidR="00DF73BD" w:rsidRPr="000A3465">
              <w:rPr>
                <w:rFonts w:ascii="Arial" w:hAnsi="Arial" w:cs="Arial"/>
                <w:b/>
                <w:bCs/>
                <w:sz w:val="20"/>
                <w:szCs w:val="20"/>
              </w:rPr>
              <w:t>Louisiane 32 m²</w:t>
            </w:r>
            <w:r w:rsidR="00BA40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29EF" w:rsidRPr="000A3465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="000A3465" w:rsidRPr="000A3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Bergame </w:t>
            </w:r>
            <w:r w:rsidR="000A3465" w:rsidRPr="000A3465">
              <w:rPr>
                <w:rFonts w:ascii="Arial" w:hAnsi="Arial" w:cs="Arial"/>
                <w:sz w:val="16"/>
                <w:szCs w:val="16"/>
              </w:rPr>
              <w:t>2</w:t>
            </w:r>
            <w:r w:rsidR="000A3465">
              <w:rPr>
                <w:rFonts w:ascii="Arial" w:hAnsi="Arial" w:cs="Arial"/>
                <w:sz w:val="16"/>
                <w:szCs w:val="16"/>
              </w:rPr>
              <w:t>3</w:t>
            </w:r>
            <w:r w:rsidR="000A3465" w:rsidRPr="000A3465">
              <w:rPr>
                <w:rFonts w:ascii="Arial" w:hAnsi="Arial" w:cs="Arial"/>
                <w:sz w:val="16"/>
                <w:szCs w:val="16"/>
              </w:rPr>
              <w:t>m²</w:t>
            </w:r>
            <w:r w:rsidR="00BA4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3465" w:rsidRPr="000A3465">
              <w:rPr>
                <w:rFonts w:ascii="Arial" w:hAnsi="Arial" w:cs="Arial"/>
                <w:sz w:val="16"/>
                <w:szCs w:val="16"/>
              </w:rPr>
              <w:t>+</w:t>
            </w:r>
            <w:r w:rsidR="00BA4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3465" w:rsidRPr="000A3465">
              <w:rPr>
                <w:rFonts w:ascii="Arial" w:hAnsi="Arial" w:cs="Arial"/>
                <w:sz w:val="16"/>
                <w:szCs w:val="16"/>
              </w:rPr>
              <w:t>8m²</w:t>
            </w:r>
            <w:r w:rsidR="000A3465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="000A3465" w:rsidRPr="000A3465">
              <w:rPr>
                <w:rFonts w:ascii="Arial" w:hAnsi="Arial" w:cs="Arial"/>
                <w:sz w:val="16"/>
                <w:szCs w:val="16"/>
              </w:rPr>
              <w:t xml:space="preserve"> terrasse</w:t>
            </w:r>
            <w:r w:rsidR="0077606D">
              <w:rPr>
                <w:rFonts w:ascii="Arial" w:hAnsi="Arial" w:cs="Arial"/>
                <w:sz w:val="16"/>
                <w:szCs w:val="16"/>
              </w:rPr>
              <w:t xml:space="preserve"> (nouveau</w:t>
            </w:r>
            <w:r w:rsidR="00E839AC">
              <w:rPr>
                <w:rFonts w:ascii="Arial" w:hAnsi="Arial" w:cs="Arial"/>
                <w:sz w:val="16"/>
                <w:szCs w:val="16"/>
              </w:rPr>
              <w:t xml:space="preserve"> 2025</w:t>
            </w:r>
            <w:r w:rsidR="007760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77DD" w:rsidRPr="005D77DD" w14:paraId="0E77BBAE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37E14E13" w14:textId="77777777" w:rsidR="005D77DD" w:rsidRDefault="005D77DD" w:rsidP="003A54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Forfait 1 ou 2 personnes + wifi</w:t>
            </w:r>
          </w:p>
        </w:tc>
        <w:tc>
          <w:tcPr>
            <w:tcW w:w="1545" w:type="dxa"/>
            <w:vAlign w:val="center"/>
          </w:tcPr>
          <w:p w14:paraId="597D1242" w14:textId="1E74BB41" w:rsidR="005D77DD" w:rsidRPr="005D77DD" w:rsidRDefault="00603DF4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3</w:t>
            </w:r>
            <w:r w:rsidR="00C3280D">
              <w:rPr>
                <w:rFonts w:ascii="Arial" w:hAnsi="Arial" w:cs="Arial"/>
                <w:bCs/>
                <w:kern w:val="28"/>
                <w:sz w:val="18"/>
                <w:szCs w:val="18"/>
              </w:rPr>
              <w:t>50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7" w:type="dxa"/>
            <w:gridSpan w:val="2"/>
            <w:vAlign w:val="center"/>
          </w:tcPr>
          <w:p w14:paraId="2E324246" w14:textId="1F0B2700" w:rsidR="005D77DD" w:rsidRPr="005D77DD" w:rsidRDefault="00603DF4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</w:t>
            </w:r>
            <w:r w:rsidR="00C3280D">
              <w:rPr>
                <w:rFonts w:ascii="Arial" w:hAnsi="Arial" w:cs="Arial"/>
                <w:bCs/>
                <w:kern w:val="28"/>
                <w:sz w:val="18"/>
                <w:szCs w:val="18"/>
              </w:rPr>
              <w:t>76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6" w:type="dxa"/>
            <w:vAlign w:val="center"/>
          </w:tcPr>
          <w:p w14:paraId="5925382B" w14:textId="6AF5E74D" w:rsidR="005D77DD" w:rsidRPr="005D77DD" w:rsidRDefault="00603DF4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6</w:t>
            </w:r>
            <w:r w:rsidR="00C3280D">
              <w:rPr>
                <w:rFonts w:ascii="Arial" w:hAnsi="Arial" w:cs="Arial"/>
                <w:bCs/>
                <w:kern w:val="28"/>
                <w:sz w:val="18"/>
                <w:szCs w:val="18"/>
              </w:rPr>
              <w:t>23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03E8A111" w14:textId="5C79258B" w:rsidR="005D77DD" w:rsidRPr="005D77DD" w:rsidRDefault="00C3280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700</w:t>
            </w:r>
            <w:r w:rsidR="00603DF4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F6574A" w:rsidRPr="005D77DD" w14:paraId="38F3DAD8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2267C606" w14:textId="77777777" w:rsidR="00F6574A" w:rsidRDefault="00F6574A" w:rsidP="003A54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Forfait 3 ou 4 personnes + wifi</w:t>
            </w:r>
          </w:p>
        </w:tc>
        <w:tc>
          <w:tcPr>
            <w:tcW w:w="1545" w:type="dxa"/>
            <w:vAlign w:val="center"/>
          </w:tcPr>
          <w:p w14:paraId="0224966C" w14:textId="632F1C12" w:rsidR="00F6574A" w:rsidRPr="005D77DD" w:rsidRDefault="00C3280D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413</w:t>
            </w:r>
            <w:r w:rsidR="00603DF4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7" w:type="dxa"/>
            <w:gridSpan w:val="2"/>
            <w:vAlign w:val="center"/>
          </w:tcPr>
          <w:p w14:paraId="50AB503A" w14:textId="7700303D" w:rsidR="00F6574A" w:rsidRPr="005D77DD" w:rsidRDefault="00603DF4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5</w:t>
            </w:r>
            <w:r w:rsidR="00C3280D">
              <w:rPr>
                <w:rFonts w:ascii="Arial" w:hAnsi="Arial" w:cs="Arial"/>
                <w:bCs/>
                <w:kern w:val="28"/>
                <w:sz w:val="18"/>
                <w:szCs w:val="18"/>
              </w:rPr>
              <w:t>32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6" w:type="dxa"/>
            <w:vAlign w:val="center"/>
          </w:tcPr>
          <w:p w14:paraId="5731943E" w14:textId="1BA805B3" w:rsidR="00F6574A" w:rsidRPr="005D77DD" w:rsidRDefault="00603DF4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C3280D">
              <w:rPr>
                <w:rFonts w:ascii="Arial" w:hAnsi="Arial" w:cs="Arial"/>
                <w:bCs/>
                <w:kern w:val="28"/>
                <w:sz w:val="18"/>
                <w:szCs w:val="18"/>
              </w:rPr>
              <w:t>21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  <w:tc>
          <w:tcPr>
            <w:tcW w:w="1548" w:type="dxa"/>
            <w:vAlign w:val="center"/>
          </w:tcPr>
          <w:p w14:paraId="2410F0D5" w14:textId="5F437EFF" w:rsidR="00F6574A" w:rsidRPr="005D77DD" w:rsidRDefault="00603DF4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7</w:t>
            </w:r>
            <w:r w:rsidR="00C3280D">
              <w:rPr>
                <w:rFonts w:ascii="Arial" w:hAnsi="Arial" w:cs="Arial"/>
                <w:bCs/>
                <w:kern w:val="28"/>
                <w:sz w:val="18"/>
                <w:szCs w:val="18"/>
              </w:rPr>
              <w:t>84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</w:t>
            </w:r>
          </w:p>
        </w:tc>
      </w:tr>
      <w:tr w:rsidR="005D77DD" w:rsidRPr="005D77DD" w14:paraId="3EBE7E65" w14:textId="77777777" w:rsidTr="00C02C6C">
        <w:trPr>
          <w:trHeight w:val="329"/>
        </w:trPr>
        <w:tc>
          <w:tcPr>
            <w:tcW w:w="4031" w:type="dxa"/>
            <w:vAlign w:val="center"/>
          </w:tcPr>
          <w:p w14:paraId="7E1F6489" w14:textId="77777777" w:rsidR="005D77DD" w:rsidRDefault="005D77DD" w:rsidP="003A54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Forfait nettoyage </w:t>
            </w:r>
          </w:p>
        </w:tc>
        <w:tc>
          <w:tcPr>
            <w:tcW w:w="6186" w:type="dxa"/>
            <w:gridSpan w:val="5"/>
            <w:vAlign w:val="center"/>
          </w:tcPr>
          <w:p w14:paraId="1560D455" w14:textId="751F3158" w:rsidR="005D77DD" w:rsidRPr="005D77DD" w:rsidRDefault="0093320C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6</w:t>
            </w:r>
            <w:r w:rsidR="00603DF4">
              <w:rPr>
                <w:rFonts w:ascii="Arial" w:hAnsi="Arial" w:cs="Arial"/>
                <w:bCs/>
                <w:kern w:val="28"/>
                <w:sz w:val="18"/>
                <w:szCs w:val="18"/>
              </w:rPr>
              <w:t>0 €</w:t>
            </w:r>
          </w:p>
        </w:tc>
      </w:tr>
      <w:tr w:rsidR="00603DF4" w14:paraId="050584AD" w14:textId="77777777" w:rsidTr="00937279">
        <w:trPr>
          <w:trHeight w:val="312"/>
        </w:trPr>
        <w:tc>
          <w:tcPr>
            <w:tcW w:w="10217" w:type="dxa"/>
            <w:gridSpan w:val="6"/>
            <w:vAlign w:val="center"/>
          </w:tcPr>
          <w:p w14:paraId="2D03C767" w14:textId="77777777" w:rsidR="00603DF4" w:rsidRPr="00603DF4" w:rsidRDefault="00603DF4" w:rsidP="003A54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18"/>
                <w:szCs w:val="18"/>
              </w:rPr>
            </w:pPr>
            <w:r w:rsidRPr="00603DF4">
              <w:rPr>
                <w:rFonts w:ascii="Arial" w:hAnsi="Arial" w:cs="Arial"/>
                <w:b/>
                <w:bCs/>
                <w:kern w:val="28"/>
                <w:sz w:val="18"/>
                <w:szCs w:val="18"/>
              </w:rPr>
              <w:t>Autre</w:t>
            </w:r>
            <w:r w:rsidR="00BA4005">
              <w:rPr>
                <w:rFonts w:ascii="Arial" w:hAnsi="Arial" w:cs="Arial"/>
                <w:b/>
                <w:bCs/>
                <w:kern w:val="28"/>
                <w:sz w:val="18"/>
                <w:szCs w:val="18"/>
              </w:rPr>
              <w:t>s</w:t>
            </w:r>
            <w:r w:rsidR="00395971">
              <w:rPr>
                <w:rFonts w:ascii="Arial" w:hAnsi="Arial" w:cs="Arial"/>
                <w:b/>
                <w:bCs/>
                <w:kern w:val="28"/>
                <w:sz w:val="18"/>
                <w:szCs w:val="18"/>
              </w:rPr>
              <w:t xml:space="preserve"> suppléments M-H</w:t>
            </w:r>
          </w:p>
        </w:tc>
      </w:tr>
      <w:tr w:rsidR="005D77DD" w14:paraId="678186B6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3FBF948C" w14:textId="77777777" w:rsidR="005D77DD" w:rsidRPr="005D77DD" w:rsidRDefault="005D77DD" w:rsidP="003A54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DD">
              <w:rPr>
                <w:rFonts w:ascii="Arial" w:hAnsi="Arial" w:cs="Arial"/>
                <w:sz w:val="18"/>
                <w:szCs w:val="18"/>
              </w:rPr>
              <w:t>Chien</w:t>
            </w:r>
          </w:p>
        </w:tc>
        <w:tc>
          <w:tcPr>
            <w:tcW w:w="6186" w:type="dxa"/>
            <w:gridSpan w:val="5"/>
            <w:vAlign w:val="center"/>
          </w:tcPr>
          <w:p w14:paraId="33B2A570" w14:textId="77777777" w:rsidR="005D77DD" w:rsidRPr="005D77DD" w:rsidRDefault="00DE5BFC" w:rsidP="00603D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42</w:t>
            </w:r>
            <w:r w:rsidR="00603DF4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€/semaine – 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6</w:t>
            </w:r>
            <w:r w:rsidR="00603DF4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€/jour</w:t>
            </w:r>
          </w:p>
        </w:tc>
      </w:tr>
      <w:tr w:rsidR="00C02C6C" w14:paraId="326EF48F" w14:textId="77777777" w:rsidTr="008C10F7">
        <w:trPr>
          <w:trHeight w:val="312"/>
        </w:trPr>
        <w:tc>
          <w:tcPr>
            <w:tcW w:w="4031" w:type="dxa"/>
            <w:vAlign w:val="center"/>
          </w:tcPr>
          <w:p w14:paraId="6F19E9D4" w14:textId="77777777" w:rsidR="00C02C6C" w:rsidRDefault="00C02C6C" w:rsidP="001501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77054353"/>
            <w:r>
              <w:rPr>
                <w:rFonts w:ascii="Arial" w:hAnsi="Arial" w:cs="Arial"/>
                <w:sz w:val="18"/>
                <w:szCs w:val="18"/>
              </w:rPr>
              <w:t>Auto suppl.</w:t>
            </w:r>
          </w:p>
        </w:tc>
        <w:tc>
          <w:tcPr>
            <w:tcW w:w="1598" w:type="dxa"/>
            <w:gridSpan w:val="2"/>
            <w:vAlign w:val="center"/>
          </w:tcPr>
          <w:p w14:paraId="502C5191" w14:textId="77777777" w:rsidR="00C02C6C" w:rsidRPr="00762E47" w:rsidRDefault="00F16C13" w:rsidP="0015016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kern w:val="28"/>
                <w:sz w:val="16"/>
                <w:szCs w:val="16"/>
              </w:rPr>
              <w:t>Offert</w:t>
            </w:r>
          </w:p>
        </w:tc>
        <w:tc>
          <w:tcPr>
            <w:tcW w:w="4588" w:type="dxa"/>
            <w:gridSpan w:val="3"/>
            <w:vAlign w:val="center"/>
          </w:tcPr>
          <w:p w14:paraId="4F4202B7" w14:textId="06F0BF8A" w:rsidR="00C02C6C" w:rsidRPr="00762E47" w:rsidRDefault="00C00938" w:rsidP="0015016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kern w:val="28"/>
                <w:sz w:val="16"/>
                <w:szCs w:val="16"/>
              </w:rPr>
              <w:t>14</w:t>
            </w:r>
            <w:r w:rsidR="00C02C6C">
              <w:rPr>
                <w:rFonts w:ascii="Arial" w:hAnsi="Arial" w:cs="Arial"/>
                <w:bCs/>
                <w:kern w:val="28"/>
                <w:sz w:val="16"/>
                <w:szCs w:val="16"/>
              </w:rPr>
              <w:t xml:space="preserve"> €</w:t>
            </w:r>
            <w:r>
              <w:rPr>
                <w:rFonts w:ascii="Arial" w:hAnsi="Arial" w:cs="Arial"/>
                <w:bCs/>
                <w:kern w:val="28"/>
                <w:sz w:val="16"/>
                <w:szCs w:val="16"/>
              </w:rPr>
              <w:t xml:space="preserve"> -- 2 €/jour</w:t>
            </w:r>
          </w:p>
        </w:tc>
      </w:tr>
      <w:bookmarkEnd w:id="0"/>
      <w:tr w:rsidR="00395971" w14:paraId="20611D5F" w14:textId="77777777" w:rsidTr="00C02C6C">
        <w:trPr>
          <w:trHeight w:val="312"/>
        </w:trPr>
        <w:tc>
          <w:tcPr>
            <w:tcW w:w="4031" w:type="dxa"/>
            <w:vAlign w:val="center"/>
          </w:tcPr>
          <w:p w14:paraId="65A8CFC3" w14:textId="77777777" w:rsidR="00395971" w:rsidRPr="005D77DD" w:rsidRDefault="00395971" w:rsidP="001501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linge</w:t>
            </w:r>
          </w:p>
        </w:tc>
        <w:tc>
          <w:tcPr>
            <w:tcW w:w="6186" w:type="dxa"/>
            <w:gridSpan w:val="5"/>
            <w:vAlign w:val="center"/>
          </w:tcPr>
          <w:p w14:paraId="1837666D" w14:textId="0B76A554" w:rsidR="00395971" w:rsidRPr="00762E47" w:rsidRDefault="00395971" w:rsidP="0015016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762E47">
              <w:rPr>
                <w:rFonts w:ascii="Arial" w:hAnsi="Arial" w:cs="Arial"/>
                <w:bCs/>
                <w:kern w:val="28"/>
                <w:sz w:val="16"/>
                <w:szCs w:val="16"/>
              </w:rPr>
              <w:t>Grand lit = 1</w:t>
            </w:r>
            <w:r w:rsidR="00E83FF1">
              <w:rPr>
                <w:rFonts w:ascii="Arial" w:hAnsi="Arial" w:cs="Arial"/>
                <w:bCs/>
                <w:kern w:val="28"/>
                <w:sz w:val="16"/>
                <w:szCs w:val="16"/>
              </w:rPr>
              <w:t>5</w:t>
            </w:r>
            <w:r w:rsidR="00C00938">
              <w:rPr>
                <w:rFonts w:ascii="Arial" w:hAnsi="Arial" w:cs="Arial"/>
                <w:bCs/>
                <w:kern w:val="28"/>
                <w:sz w:val="16"/>
                <w:szCs w:val="16"/>
              </w:rPr>
              <w:t xml:space="preserve"> </w:t>
            </w:r>
            <w:r w:rsidRPr="00762E47">
              <w:rPr>
                <w:rFonts w:ascii="Arial" w:hAnsi="Arial" w:cs="Arial"/>
                <w:bCs/>
                <w:kern w:val="28"/>
                <w:sz w:val="16"/>
                <w:szCs w:val="16"/>
              </w:rPr>
              <w:t>€ - Petit lit = 1</w:t>
            </w:r>
            <w:r w:rsidR="00E83FF1">
              <w:rPr>
                <w:rFonts w:ascii="Arial" w:hAnsi="Arial" w:cs="Arial"/>
                <w:bCs/>
                <w:kern w:val="28"/>
                <w:sz w:val="16"/>
                <w:szCs w:val="16"/>
              </w:rPr>
              <w:t>2</w:t>
            </w:r>
            <w:r w:rsidR="00C00938">
              <w:rPr>
                <w:rFonts w:ascii="Arial" w:hAnsi="Arial" w:cs="Arial"/>
                <w:bCs/>
                <w:kern w:val="28"/>
                <w:sz w:val="16"/>
                <w:szCs w:val="16"/>
              </w:rPr>
              <w:t xml:space="preserve"> </w:t>
            </w:r>
            <w:r w:rsidR="00DE5BFC">
              <w:rPr>
                <w:rFonts w:ascii="Arial" w:hAnsi="Arial" w:cs="Arial"/>
                <w:bCs/>
                <w:kern w:val="28"/>
                <w:sz w:val="16"/>
                <w:szCs w:val="16"/>
              </w:rPr>
              <w:t>€</w:t>
            </w:r>
            <w:r w:rsidRPr="00762E47">
              <w:rPr>
                <w:rFonts w:ascii="Arial" w:hAnsi="Arial" w:cs="Arial"/>
                <w:bCs/>
                <w:kern w:val="28"/>
                <w:sz w:val="16"/>
                <w:szCs w:val="16"/>
              </w:rPr>
              <w:t xml:space="preserve">– Drap de bain = </w:t>
            </w:r>
            <w:r w:rsidR="00E83FF1">
              <w:rPr>
                <w:rFonts w:ascii="Arial" w:hAnsi="Arial" w:cs="Arial"/>
                <w:bCs/>
                <w:kern w:val="28"/>
                <w:sz w:val="16"/>
                <w:szCs w:val="16"/>
              </w:rPr>
              <w:t>9</w:t>
            </w:r>
            <w:r w:rsidR="00C00938">
              <w:rPr>
                <w:rFonts w:ascii="Arial" w:hAnsi="Arial" w:cs="Arial"/>
                <w:bCs/>
                <w:kern w:val="28"/>
                <w:sz w:val="16"/>
                <w:szCs w:val="16"/>
              </w:rPr>
              <w:t xml:space="preserve"> </w:t>
            </w:r>
            <w:r w:rsidRPr="00762E47">
              <w:rPr>
                <w:rFonts w:ascii="Arial" w:hAnsi="Arial" w:cs="Arial"/>
                <w:bCs/>
                <w:kern w:val="28"/>
                <w:sz w:val="16"/>
                <w:szCs w:val="16"/>
              </w:rPr>
              <w:t>€/pers</w:t>
            </w:r>
          </w:p>
        </w:tc>
      </w:tr>
    </w:tbl>
    <w:p w14:paraId="48B07AB6" w14:textId="77777777" w:rsidR="00127DB1" w:rsidRDefault="00BF3E42" w:rsidP="00BF3E42">
      <w:pPr>
        <w:widowControl w:val="0"/>
        <w:tabs>
          <w:tab w:val="left" w:pos="11145"/>
        </w:tabs>
        <w:autoSpaceDE w:val="0"/>
        <w:autoSpaceDN w:val="0"/>
        <w:adjustRightInd w:val="0"/>
        <w:spacing w:after="38" w:line="199" w:lineRule="exact"/>
        <w:rPr>
          <w:rFonts w:ascii="Helvetica" w:hAnsi="Helvetica" w:cs="Helvetica"/>
          <w:b/>
          <w:bCs/>
          <w:color w:val="000000"/>
          <w:w w:val="101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w w:val="101"/>
          <w:sz w:val="20"/>
          <w:szCs w:val="20"/>
        </w:rPr>
        <w:tab/>
      </w:r>
    </w:p>
    <w:p w14:paraId="3560709C" w14:textId="77777777" w:rsidR="00395971" w:rsidRDefault="00DE5BFC" w:rsidP="00DE5BFC">
      <w:pPr>
        <w:widowControl w:val="0"/>
        <w:tabs>
          <w:tab w:val="left" w:pos="11145"/>
        </w:tabs>
        <w:autoSpaceDE w:val="0"/>
        <w:autoSpaceDN w:val="0"/>
        <w:adjustRightInd w:val="0"/>
        <w:spacing w:after="38" w:line="199" w:lineRule="exact"/>
        <w:ind w:left="1440"/>
        <w:jc w:val="center"/>
        <w:rPr>
          <w:rFonts w:ascii="Helvetica" w:hAnsi="Helvetica" w:cs="Helvetica"/>
          <w:bCs/>
          <w:color w:val="000000"/>
          <w:w w:val="101"/>
          <w:sz w:val="16"/>
          <w:szCs w:val="16"/>
        </w:rPr>
      </w:pPr>
      <w:r w:rsidRPr="00DE5BFC">
        <w:rPr>
          <w:rFonts w:ascii="Helvetica" w:hAnsi="Helvetica" w:cs="Helvetica"/>
          <w:b/>
          <w:color w:val="000000"/>
          <w:w w:val="101"/>
          <w:sz w:val="20"/>
          <w:szCs w:val="20"/>
        </w:rPr>
        <w:t>TAXES ET SUPPLEMENTS</w:t>
      </w:r>
    </w:p>
    <w:tbl>
      <w:tblPr>
        <w:tblStyle w:val="Grilledutableau"/>
        <w:tblW w:w="10217" w:type="dxa"/>
        <w:tblInd w:w="887" w:type="dxa"/>
        <w:tblLook w:val="04A0" w:firstRow="1" w:lastRow="0" w:firstColumn="1" w:lastColumn="0" w:noHBand="0" w:noVBand="1"/>
      </w:tblPr>
      <w:tblGrid>
        <w:gridCol w:w="4068"/>
        <w:gridCol w:w="1532"/>
        <w:gridCol w:w="1588"/>
        <w:gridCol w:w="1514"/>
        <w:gridCol w:w="1515"/>
      </w:tblGrid>
      <w:tr w:rsidR="00395971" w:rsidRPr="00395971" w14:paraId="00877536" w14:textId="77777777" w:rsidTr="008C48DC">
        <w:trPr>
          <w:trHeight w:val="312"/>
        </w:trPr>
        <w:tc>
          <w:tcPr>
            <w:tcW w:w="10217" w:type="dxa"/>
            <w:gridSpan w:val="5"/>
            <w:vAlign w:val="center"/>
          </w:tcPr>
          <w:p w14:paraId="4FCCD801" w14:textId="45D4C9F5" w:rsidR="00395971" w:rsidRPr="00395971" w:rsidRDefault="00455986" w:rsidP="00DE5BFC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ind w:left="1440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B</w:t>
            </w:r>
            <w:r w:rsidR="00395971"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ranchement voiture électrique </w:t>
            </w: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2</w:t>
            </w:r>
            <w:r w:rsidR="00706353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0</w:t>
            </w:r>
            <w:r w:rsidR="00395971"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 €/jour de branchement</w:t>
            </w:r>
          </w:p>
        </w:tc>
      </w:tr>
      <w:tr w:rsidR="00395971" w:rsidRPr="00395971" w14:paraId="2DAAB7F8" w14:textId="77777777" w:rsidTr="00DE5BFC">
        <w:trPr>
          <w:trHeight w:val="312"/>
        </w:trPr>
        <w:tc>
          <w:tcPr>
            <w:tcW w:w="4068" w:type="dxa"/>
            <w:vAlign w:val="center"/>
          </w:tcPr>
          <w:p w14:paraId="67A839BC" w14:textId="77777777" w:rsidR="00395971" w:rsidRPr="00395971" w:rsidRDefault="00395971" w:rsidP="00DE5BFC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ind w:left="1440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Visiteur</w:t>
            </w:r>
          </w:p>
        </w:tc>
        <w:tc>
          <w:tcPr>
            <w:tcW w:w="6149" w:type="dxa"/>
            <w:gridSpan w:val="4"/>
            <w:vAlign w:val="center"/>
          </w:tcPr>
          <w:p w14:paraId="3BBBC614" w14:textId="401883F4" w:rsidR="00395971" w:rsidRPr="00395971" w:rsidRDefault="00395971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+ de 2 heures = </w:t>
            </w:r>
            <w:r w:rsidR="00B44DE7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2</w:t>
            </w: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 €</w:t>
            </w:r>
          </w:p>
        </w:tc>
      </w:tr>
      <w:tr w:rsidR="00395971" w:rsidRPr="00395971" w14:paraId="6B19EE2B" w14:textId="77777777" w:rsidTr="00DE5BFC">
        <w:trPr>
          <w:trHeight w:val="312"/>
        </w:trPr>
        <w:tc>
          <w:tcPr>
            <w:tcW w:w="4068" w:type="dxa"/>
            <w:vAlign w:val="center"/>
          </w:tcPr>
          <w:p w14:paraId="0960829C" w14:textId="77777777" w:rsidR="00395971" w:rsidRPr="00395971" w:rsidRDefault="00395971" w:rsidP="00DE5BFC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ind w:left="1440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Taxe de séjour</w:t>
            </w:r>
          </w:p>
        </w:tc>
        <w:tc>
          <w:tcPr>
            <w:tcW w:w="6149" w:type="dxa"/>
            <w:gridSpan w:val="4"/>
            <w:vAlign w:val="center"/>
          </w:tcPr>
          <w:p w14:paraId="567F4228" w14:textId="0F0DE22D" w:rsidR="00395971" w:rsidRPr="00395971" w:rsidRDefault="00395971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0,55 €/jour/personne – (gratuit - de 18 ans)</w:t>
            </w:r>
          </w:p>
        </w:tc>
      </w:tr>
      <w:tr w:rsidR="00395971" w:rsidRPr="00395971" w14:paraId="39F0AA8E" w14:textId="77777777" w:rsidTr="00DE5BFC">
        <w:trPr>
          <w:trHeight w:val="312"/>
        </w:trPr>
        <w:tc>
          <w:tcPr>
            <w:tcW w:w="4068" w:type="dxa"/>
            <w:vAlign w:val="center"/>
          </w:tcPr>
          <w:p w14:paraId="5CD2C834" w14:textId="27135A41" w:rsidR="00395971" w:rsidRPr="00395971" w:rsidRDefault="00395971" w:rsidP="00DE5BFC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ind w:left="1440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Eco </w:t>
            </w:r>
            <w:r w:rsidR="00FC7825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participation</w:t>
            </w:r>
          </w:p>
        </w:tc>
        <w:tc>
          <w:tcPr>
            <w:tcW w:w="6149" w:type="dxa"/>
            <w:gridSpan w:val="4"/>
            <w:vAlign w:val="center"/>
          </w:tcPr>
          <w:p w14:paraId="1D5751FA" w14:textId="6A30716A" w:rsidR="00395971" w:rsidRPr="00395971" w:rsidRDefault="00395971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0.40 €/jour</w:t>
            </w:r>
          </w:p>
        </w:tc>
      </w:tr>
      <w:tr w:rsidR="00B15FCE" w:rsidRPr="00395971" w14:paraId="11979D94" w14:textId="77777777" w:rsidTr="003E274B">
        <w:trPr>
          <w:trHeight w:val="312"/>
        </w:trPr>
        <w:tc>
          <w:tcPr>
            <w:tcW w:w="4068" w:type="dxa"/>
            <w:vAlign w:val="center"/>
          </w:tcPr>
          <w:p w14:paraId="60CBCF0B" w14:textId="77777777" w:rsidR="00B15FCE" w:rsidRPr="00395971" w:rsidRDefault="00B15FCE" w:rsidP="00DE5BFC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ind w:left="1440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Frais de dossier</w:t>
            </w:r>
          </w:p>
        </w:tc>
        <w:tc>
          <w:tcPr>
            <w:tcW w:w="1532" w:type="dxa"/>
            <w:vAlign w:val="center"/>
          </w:tcPr>
          <w:p w14:paraId="05D2C173" w14:textId="2D57D286" w:rsidR="00B15FCE" w:rsidRPr="00395971" w:rsidRDefault="00B15FCE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Offert</w:t>
            </w:r>
          </w:p>
        </w:tc>
        <w:tc>
          <w:tcPr>
            <w:tcW w:w="1588" w:type="dxa"/>
            <w:vAlign w:val="center"/>
          </w:tcPr>
          <w:p w14:paraId="7F280ACE" w14:textId="1FA71966" w:rsidR="00B15FCE" w:rsidRPr="00395971" w:rsidRDefault="00524701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4</w:t>
            </w:r>
            <w:r w:rsidR="00B15FCE"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 €</w:t>
            </w:r>
          </w:p>
        </w:tc>
        <w:tc>
          <w:tcPr>
            <w:tcW w:w="1514" w:type="dxa"/>
            <w:vAlign w:val="center"/>
          </w:tcPr>
          <w:p w14:paraId="2F97E46F" w14:textId="7B66B40C" w:rsidR="00B15FCE" w:rsidRPr="00395971" w:rsidRDefault="00524701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5</w:t>
            </w:r>
            <w:r w:rsidR="00B15FCE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 €</w:t>
            </w:r>
          </w:p>
        </w:tc>
        <w:tc>
          <w:tcPr>
            <w:tcW w:w="1515" w:type="dxa"/>
            <w:vAlign w:val="center"/>
          </w:tcPr>
          <w:p w14:paraId="01541433" w14:textId="14244D0A" w:rsidR="00B15FCE" w:rsidRPr="00395971" w:rsidRDefault="00B15FCE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7 €</w:t>
            </w:r>
          </w:p>
        </w:tc>
      </w:tr>
      <w:tr w:rsidR="00395971" w:rsidRPr="00395971" w14:paraId="07D2E008" w14:textId="77777777" w:rsidTr="00DE5BFC">
        <w:trPr>
          <w:trHeight w:val="312"/>
        </w:trPr>
        <w:tc>
          <w:tcPr>
            <w:tcW w:w="4068" w:type="dxa"/>
            <w:vAlign w:val="center"/>
          </w:tcPr>
          <w:p w14:paraId="00850153" w14:textId="77777777" w:rsidR="00395971" w:rsidRPr="00395971" w:rsidRDefault="00395971" w:rsidP="00DE5BFC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ind w:left="1440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Garantie annulation (conseillée)</w:t>
            </w:r>
          </w:p>
        </w:tc>
        <w:tc>
          <w:tcPr>
            <w:tcW w:w="6149" w:type="dxa"/>
            <w:gridSpan w:val="4"/>
            <w:vAlign w:val="center"/>
          </w:tcPr>
          <w:p w14:paraId="099081DE" w14:textId="77777777" w:rsidR="00395971" w:rsidRPr="00395971" w:rsidRDefault="00395971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 w:rsidRPr="00395971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3 % du montant du séjour</w:t>
            </w:r>
          </w:p>
        </w:tc>
      </w:tr>
      <w:tr w:rsidR="00CA7AD6" w:rsidRPr="00395971" w14:paraId="708C18B1" w14:textId="77777777" w:rsidTr="00DE5BFC">
        <w:trPr>
          <w:trHeight w:val="312"/>
        </w:trPr>
        <w:tc>
          <w:tcPr>
            <w:tcW w:w="4068" w:type="dxa"/>
            <w:vAlign w:val="center"/>
          </w:tcPr>
          <w:p w14:paraId="091779C3" w14:textId="52CDBAAB" w:rsidR="00CA7AD6" w:rsidRPr="00395971" w:rsidRDefault="00CA7AD6" w:rsidP="00DE5BFC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ind w:left="1440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Réduction séjour + de 20 jours</w:t>
            </w:r>
          </w:p>
        </w:tc>
        <w:tc>
          <w:tcPr>
            <w:tcW w:w="6149" w:type="dxa"/>
            <w:gridSpan w:val="4"/>
            <w:vAlign w:val="center"/>
          </w:tcPr>
          <w:p w14:paraId="64A6DD7E" w14:textId="6FC9C86A" w:rsidR="00CA7AD6" w:rsidRPr="00395971" w:rsidRDefault="00A14598" w:rsidP="0000639D">
            <w:pPr>
              <w:widowControl w:val="0"/>
              <w:tabs>
                <w:tab w:val="left" w:pos="11145"/>
              </w:tabs>
              <w:autoSpaceDE w:val="0"/>
              <w:autoSpaceDN w:val="0"/>
              <w:adjustRightInd w:val="0"/>
              <w:spacing w:after="38" w:line="199" w:lineRule="exact"/>
              <w:jc w:val="center"/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>10</w:t>
            </w:r>
            <w:r w:rsidR="00CA7AD6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 %</w:t>
            </w:r>
            <w:r w:rsidR="00881E06">
              <w:rPr>
                <w:rFonts w:ascii="Helvetica" w:hAnsi="Helvetica" w:cs="Helvetica"/>
                <w:bCs/>
                <w:color w:val="000000"/>
                <w:w w:val="101"/>
                <w:sz w:val="16"/>
                <w:szCs w:val="16"/>
              </w:rPr>
              <w:t xml:space="preserve"> sur le forfait</w:t>
            </w:r>
          </w:p>
        </w:tc>
      </w:tr>
    </w:tbl>
    <w:p w14:paraId="3FE946FB" w14:textId="77777777" w:rsidR="00395971" w:rsidRDefault="00395971" w:rsidP="00127DB1">
      <w:pPr>
        <w:widowControl w:val="0"/>
        <w:tabs>
          <w:tab w:val="left" w:pos="11145"/>
        </w:tabs>
        <w:autoSpaceDE w:val="0"/>
        <w:autoSpaceDN w:val="0"/>
        <w:adjustRightInd w:val="0"/>
        <w:spacing w:after="38" w:line="199" w:lineRule="exact"/>
        <w:ind w:left="1440"/>
        <w:rPr>
          <w:rFonts w:ascii="Helvetica" w:hAnsi="Helvetica" w:cs="Helvetica"/>
          <w:bCs/>
          <w:color w:val="000000"/>
          <w:w w:val="101"/>
          <w:sz w:val="16"/>
          <w:szCs w:val="16"/>
        </w:rPr>
      </w:pPr>
    </w:p>
    <w:p w14:paraId="7354EE3C" w14:textId="77777777" w:rsidR="00395971" w:rsidRDefault="00395971" w:rsidP="00127DB1">
      <w:pPr>
        <w:widowControl w:val="0"/>
        <w:tabs>
          <w:tab w:val="left" w:pos="11145"/>
        </w:tabs>
        <w:autoSpaceDE w:val="0"/>
        <w:autoSpaceDN w:val="0"/>
        <w:adjustRightInd w:val="0"/>
        <w:spacing w:after="38" w:line="199" w:lineRule="exact"/>
        <w:ind w:left="1440"/>
        <w:rPr>
          <w:rFonts w:ascii="Helvetica" w:hAnsi="Helvetica" w:cs="Helvetica"/>
          <w:bCs/>
          <w:color w:val="000000"/>
          <w:w w:val="101"/>
          <w:sz w:val="16"/>
          <w:szCs w:val="16"/>
        </w:rPr>
      </w:pPr>
    </w:p>
    <w:sectPr w:rsidR="00395971" w:rsidSect="00555704">
      <w:pgSz w:w="11900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06A10"/>
    <w:multiLevelType w:val="hybridMultilevel"/>
    <w:tmpl w:val="FFFFFFFF"/>
    <w:lvl w:ilvl="0" w:tplc="30B4B664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4D"/>
    <w:rsid w:val="000006A6"/>
    <w:rsid w:val="0000362A"/>
    <w:rsid w:val="0000639D"/>
    <w:rsid w:val="000212A9"/>
    <w:rsid w:val="0003171F"/>
    <w:rsid w:val="00047115"/>
    <w:rsid w:val="00047763"/>
    <w:rsid w:val="00075475"/>
    <w:rsid w:val="000755CF"/>
    <w:rsid w:val="000A024B"/>
    <w:rsid w:val="000A305E"/>
    <w:rsid w:val="000A3465"/>
    <w:rsid w:val="000A3923"/>
    <w:rsid w:val="000A52B1"/>
    <w:rsid w:val="000A5A2E"/>
    <w:rsid w:val="000C1297"/>
    <w:rsid w:val="000C7014"/>
    <w:rsid w:val="000E695B"/>
    <w:rsid w:val="000F5C13"/>
    <w:rsid w:val="00100035"/>
    <w:rsid w:val="001117B3"/>
    <w:rsid w:val="00127DB1"/>
    <w:rsid w:val="001366A7"/>
    <w:rsid w:val="00150168"/>
    <w:rsid w:val="00150D96"/>
    <w:rsid w:val="00166780"/>
    <w:rsid w:val="001912D7"/>
    <w:rsid w:val="001956CF"/>
    <w:rsid w:val="00197388"/>
    <w:rsid w:val="001B282F"/>
    <w:rsid w:val="001B3BC4"/>
    <w:rsid w:val="001B7AC0"/>
    <w:rsid w:val="001C4A12"/>
    <w:rsid w:val="001C6274"/>
    <w:rsid w:val="001D0B41"/>
    <w:rsid w:val="00202B96"/>
    <w:rsid w:val="00212913"/>
    <w:rsid w:val="00225232"/>
    <w:rsid w:val="002265FE"/>
    <w:rsid w:val="002300D3"/>
    <w:rsid w:val="00230CAD"/>
    <w:rsid w:val="002326EB"/>
    <w:rsid w:val="00247E39"/>
    <w:rsid w:val="00250BA7"/>
    <w:rsid w:val="00261948"/>
    <w:rsid w:val="002760B2"/>
    <w:rsid w:val="002805BC"/>
    <w:rsid w:val="00290D84"/>
    <w:rsid w:val="002A1B6E"/>
    <w:rsid w:val="002A5D14"/>
    <w:rsid w:val="002B2BDA"/>
    <w:rsid w:val="002B44B3"/>
    <w:rsid w:val="002E0FA3"/>
    <w:rsid w:val="002F5486"/>
    <w:rsid w:val="002F69FB"/>
    <w:rsid w:val="003145ED"/>
    <w:rsid w:val="00314B83"/>
    <w:rsid w:val="003158D7"/>
    <w:rsid w:val="00323EEE"/>
    <w:rsid w:val="00326278"/>
    <w:rsid w:val="00332964"/>
    <w:rsid w:val="003367E0"/>
    <w:rsid w:val="003401E7"/>
    <w:rsid w:val="00344BD2"/>
    <w:rsid w:val="00345D53"/>
    <w:rsid w:val="0037292C"/>
    <w:rsid w:val="00374AA9"/>
    <w:rsid w:val="00391480"/>
    <w:rsid w:val="00395971"/>
    <w:rsid w:val="003A2D49"/>
    <w:rsid w:val="003A544C"/>
    <w:rsid w:val="003B286A"/>
    <w:rsid w:val="003B4D19"/>
    <w:rsid w:val="003B618F"/>
    <w:rsid w:val="003B7AF6"/>
    <w:rsid w:val="003D6DDE"/>
    <w:rsid w:val="003E0839"/>
    <w:rsid w:val="003E3FED"/>
    <w:rsid w:val="003E642F"/>
    <w:rsid w:val="003F0B9E"/>
    <w:rsid w:val="003F19F0"/>
    <w:rsid w:val="00400A2E"/>
    <w:rsid w:val="00402F5F"/>
    <w:rsid w:val="0040454C"/>
    <w:rsid w:val="0041212D"/>
    <w:rsid w:val="00417B76"/>
    <w:rsid w:val="00430E6B"/>
    <w:rsid w:val="00433511"/>
    <w:rsid w:val="004400D7"/>
    <w:rsid w:val="00444F30"/>
    <w:rsid w:val="00454100"/>
    <w:rsid w:val="00455986"/>
    <w:rsid w:val="0045711A"/>
    <w:rsid w:val="0046349F"/>
    <w:rsid w:val="004768D2"/>
    <w:rsid w:val="00476BB0"/>
    <w:rsid w:val="00495CFE"/>
    <w:rsid w:val="00496436"/>
    <w:rsid w:val="004974F8"/>
    <w:rsid w:val="004A057A"/>
    <w:rsid w:val="004A209C"/>
    <w:rsid w:val="004B2158"/>
    <w:rsid w:val="004B2C69"/>
    <w:rsid w:val="004B4DD8"/>
    <w:rsid w:val="004E5103"/>
    <w:rsid w:val="004E7E67"/>
    <w:rsid w:val="00506BD9"/>
    <w:rsid w:val="00523E58"/>
    <w:rsid w:val="00524701"/>
    <w:rsid w:val="00544505"/>
    <w:rsid w:val="00555704"/>
    <w:rsid w:val="00556D31"/>
    <w:rsid w:val="005623A0"/>
    <w:rsid w:val="005629DC"/>
    <w:rsid w:val="00567BD1"/>
    <w:rsid w:val="00572C98"/>
    <w:rsid w:val="00575FE1"/>
    <w:rsid w:val="00580633"/>
    <w:rsid w:val="00583D05"/>
    <w:rsid w:val="00586497"/>
    <w:rsid w:val="0059778B"/>
    <w:rsid w:val="005A26F6"/>
    <w:rsid w:val="005B6AC9"/>
    <w:rsid w:val="005B7B33"/>
    <w:rsid w:val="005D77DD"/>
    <w:rsid w:val="005E5B4F"/>
    <w:rsid w:val="005E64BD"/>
    <w:rsid w:val="005F1426"/>
    <w:rsid w:val="005F23BF"/>
    <w:rsid w:val="005F6A32"/>
    <w:rsid w:val="00601D65"/>
    <w:rsid w:val="00603DF4"/>
    <w:rsid w:val="00607130"/>
    <w:rsid w:val="00613001"/>
    <w:rsid w:val="00623C80"/>
    <w:rsid w:val="006306E4"/>
    <w:rsid w:val="0063592A"/>
    <w:rsid w:val="0064004D"/>
    <w:rsid w:val="00664FC5"/>
    <w:rsid w:val="00680CA3"/>
    <w:rsid w:val="00687393"/>
    <w:rsid w:val="006877C7"/>
    <w:rsid w:val="00691FC5"/>
    <w:rsid w:val="00695A2A"/>
    <w:rsid w:val="0069647F"/>
    <w:rsid w:val="006A1440"/>
    <w:rsid w:val="006B0105"/>
    <w:rsid w:val="006B33AB"/>
    <w:rsid w:val="006B6C17"/>
    <w:rsid w:val="006C7153"/>
    <w:rsid w:val="006D1569"/>
    <w:rsid w:val="006D7920"/>
    <w:rsid w:val="006E3E9C"/>
    <w:rsid w:val="006E59F6"/>
    <w:rsid w:val="006F024B"/>
    <w:rsid w:val="006F36C5"/>
    <w:rsid w:val="006F437A"/>
    <w:rsid w:val="007042A0"/>
    <w:rsid w:val="00706353"/>
    <w:rsid w:val="00731751"/>
    <w:rsid w:val="00731F6F"/>
    <w:rsid w:val="007530EB"/>
    <w:rsid w:val="00762E47"/>
    <w:rsid w:val="0077606D"/>
    <w:rsid w:val="00776A8C"/>
    <w:rsid w:val="007842C0"/>
    <w:rsid w:val="00786D88"/>
    <w:rsid w:val="007A3FE7"/>
    <w:rsid w:val="007B0DA7"/>
    <w:rsid w:val="007B31F1"/>
    <w:rsid w:val="007D01EB"/>
    <w:rsid w:val="007F1625"/>
    <w:rsid w:val="007F3BC8"/>
    <w:rsid w:val="0080717E"/>
    <w:rsid w:val="00831E81"/>
    <w:rsid w:val="00841324"/>
    <w:rsid w:val="0084210F"/>
    <w:rsid w:val="00866EDC"/>
    <w:rsid w:val="00867542"/>
    <w:rsid w:val="00873CE6"/>
    <w:rsid w:val="00881E06"/>
    <w:rsid w:val="00884087"/>
    <w:rsid w:val="00892E3E"/>
    <w:rsid w:val="008A16F2"/>
    <w:rsid w:val="008A27CE"/>
    <w:rsid w:val="008A4916"/>
    <w:rsid w:val="008C10F7"/>
    <w:rsid w:val="008C48DC"/>
    <w:rsid w:val="008C506A"/>
    <w:rsid w:val="008C7F60"/>
    <w:rsid w:val="008D61E6"/>
    <w:rsid w:val="008F3467"/>
    <w:rsid w:val="00915C4E"/>
    <w:rsid w:val="00917CDB"/>
    <w:rsid w:val="009272BA"/>
    <w:rsid w:val="0093320C"/>
    <w:rsid w:val="00936126"/>
    <w:rsid w:val="00937279"/>
    <w:rsid w:val="009478F4"/>
    <w:rsid w:val="00952BDE"/>
    <w:rsid w:val="009624F1"/>
    <w:rsid w:val="00965090"/>
    <w:rsid w:val="00971CAE"/>
    <w:rsid w:val="009801C8"/>
    <w:rsid w:val="00997C3E"/>
    <w:rsid w:val="009A2BCC"/>
    <w:rsid w:val="009A7D10"/>
    <w:rsid w:val="009B3A25"/>
    <w:rsid w:val="009B7EAB"/>
    <w:rsid w:val="009C075E"/>
    <w:rsid w:val="009D3382"/>
    <w:rsid w:val="009D4E68"/>
    <w:rsid w:val="009F19F3"/>
    <w:rsid w:val="00A061FC"/>
    <w:rsid w:val="00A14598"/>
    <w:rsid w:val="00A22AB2"/>
    <w:rsid w:val="00A22B33"/>
    <w:rsid w:val="00A24E52"/>
    <w:rsid w:val="00A3639A"/>
    <w:rsid w:val="00A370E7"/>
    <w:rsid w:val="00A46A96"/>
    <w:rsid w:val="00A47703"/>
    <w:rsid w:val="00A63563"/>
    <w:rsid w:val="00A65722"/>
    <w:rsid w:val="00A716EF"/>
    <w:rsid w:val="00A90D2D"/>
    <w:rsid w:val="00AA3B8C"/>
    <w:rsid w:val="00AB2823"/>
    <w:rsid w:val="00AB47CD"/>
    <w:rsid w:val="00AB5BA5"/>
    <w:rsid w:val="00AB69BE"/>
    <w:rsid w:val="00AB7268"/>
    <w:rsid w:val="00AC0D60"/>
    <w:rsid w:val="00AC2DE4"/>
    <w:rsid w:val="00AD007A"/>
    <w:rsid w:val="00AD7F68"/>
    <w:rsid w:val="00AE1D20"/>
    <w:rsid w:val="00AF3EC7"/>
    <w:rsid w:val="00B03E62"/>
    <w:rsid w:val="00B15FCE"/>
    <w:rsid w:val="00B24750"/>
    <w:rsid w:val="00B250F6"/>
    <w:rsid w:val="00B42A58"/>
    <w:rsid w:val="00B432BD"/>
    <w:rsid w:val="00B44DE7"/>
    <w:rsid w:val="00B47DC7"/>
    <w:rsid w:val="00B50AF4"/>
    <w:rsid w:val="00B57BD7"/>
    <w:rsid w:val="00B652DF"/>
    <w:rsid w:val="00B6616B"/>
    <w:rsid w:val="00B73179"/>
    <w:rsid w:val="00B73845"/>
    <w:rsid w:val="00B76EBE"/>
    <w:rsid w:val="00B76FC8"/>
    <w:rsid w:val="00B9098B"/>
    <w:rsid w:val="00B93B76"/>
    <w:rsid w:val="00BA4005"/>
    <w:rsid w:val="00BA42B9"/>
    <w:rsid w:val="00BB1DAD"/>
    <w:rsid w:val="00BB6D4A"/>
    <w:rsid w:val="00BC1009"/>
    <w:rsid w:val="00BE21CF"/>
    <w:rsid w:val="00BE4D95"/>
    <w:rsid w:val="00BE5088"/>
    <w:rsid w:val="00BE6FC4"/>
    <w:rsid w:val="00BF291B"/>
    <w:rsid w:val="00BF31B8"/>
    <w:rsid w:val="00BF3E42"/>
    <w:rsid w:val="00BF3F5C"/>
    <w:rsid w:val="00BF6452"/>
    <w:rsid w:val="00C00938"/>
    <w:rsid w:val="00C02C6C"/>
    <w:rsid w:val="00C214C4"/>
    <w:rsid w:val="00C243C8"/>
    <w:rsid w:val="00C27850"/>
    <w:rsid w:val="00C3280D"/>
    <w:rsid w:val="00C45978"/>
    <w:rsid w:val="00C55A60"/>
    <w:rsid w:val="00C56668"/>
    <w:rsid w:val="00C622CB"/>
    <w:rsid w:val="00C667BC"/>
    <w:rsid w:val="00C81380"/>
    <w:rsid w:val="00CA4B2E"/>
    <w:rsid w:val="00CA7AD6"/>
    <w:rsid w:val="00CB0B43"/>
    <w:rsid w:val="00CB2AC1"/>
    <w:rsid w:val="00CB536E"/>
    <w:rsid w:val="00CB736B"/>
    <w:rsid w:val="00CB78C5"/>
    <w:rsid w:val="00CC1F9A"/>
    <w:rsid w:val="00CF214B"/>
    <w:rsid w:val="00CF3CA0"/>
    <w:rsid w:val="00CF58B6"/>
    <w:rsid w:val="00D00097"/>
    <w:rsid w:val="00D029ED"/>
    <w:rsid w:val="00D035BB"/>
    <w:rsid w:val="00D11941"/>
    <w:rsid w:val="00D310CE"/>
    <w:rsid w:val="00D70D7E"/>
    <w:rsid w:val="00D73287"/>
    <w:rsid w:val="00D73BB8"/>
    <w:rsid w:val="00D829EF"/>
    <w:rsid w:val="00D87B43"/>
    <w:rsid w:val="00D94634"/>
    <w:rsid w:val="00D94ECD"/>
    <w:rsid w:val="00D979F1"/>
    <w:rsid w:val="00DA03E0"/>
    <w:rsid w:val="00DB06B8"/>
    <w:rsid w:val="00DC12AB"/>
    <w:rsid w:val="00DC60E2"/>
    <w:rsid w:val="00DD569C"/>
    <w:rsid w:val="00DE5BFC"/>
    <w:rsid w:val="00DE6EB4"/>
    <w:rsid w:val="00DF5739"/>
    <w:rsid w:val="00DF73BD"/>
    <w:rsid w:val="00E66E96"/>
    <w:rsid w:val="00E7097C"/>
    <w:rsid w:val="00E839AC"/>
    <w:rsid w:val="00E83FF1"/>
    <w:rsid w:val="00EA19A6"/>
    <w:rsid w:val="00EA22B0"/>
    <w:rsid w:val="00EA481E"/>
    <w:rsid w:val="00EB21F7"/>
    <w:rsid w:val="00EE59CB"/>
    <w:rsid w:val="00F16C13"/>
    <w:rsid w:val="00F31C17"/>
    <w:rsid w:val="00F470A1"/>
    <w:rsid w:val="00F51C42"/>
    <w:rsid w:val="00F5248A"/>
    <w:rsid w:val="00F57820"/>
    <w:rsid w:val="00F62E68"/>
    <w:rsid w:val="00F64E07"/>
    <w:rsid w:val="00F6574A"/>
    <w:rsid w:val="00F66757"/>
    <w:rsid w:val="00F71A84"/>
    <w:rsid w:val="00F80236"/>
    <w:rsid w:val="00F80321"/>
    <w:rsid w:val="00F828B0"/>
    <w:rsid w:val="00F86BAD"/>
    <w:rsid w:val="00FC7825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10DE5"/>
  <w14:defaultImageDpi w14:val="0"/>
  <w15:docId w15:val="{F9A92737-1F73-490C-9242-957A8FF3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974F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5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jerome pruvot</cp:lastModifiedBy>
  <cp:revision>29</cp:revision>
  <cp:lastPrinted>2025-09-29T14:38:00Z</cp:lastPrinted>
  <dcterms:created xsi:type="dcterms:W3CDTF">2025-06-26T14:01:00Z</dcterms:created>
  <dcterms:modified xsi:type="dcterms:W3CDTF">2025-09-29T14:39:00Z</dcterms:modified>
</cp:coreProperties>
</file>